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263EE" w14:textId="1F4F65C9" w:rsidR="00274637" w:rsidRPr="008B399F" w:rsidRDefault="00274637" w:rsidP="00274637">
      <w:pPr>
        <w:pStyle w:val="Caption"/>
        <w:rPr>
          <w:i/>
          <w:iCs/>
        </w:rPr>
      </w:pPr>
      <w:r w:rsidRPr="008B399F">
        <w:rPr>
          <w:i/>
          <w:iCs/>
        </w:rPr>
        <w:t xml:space="preserve">Monthly Progress Report for the Month of </w:t>
      </w:r>
      <w:r w:rsidR="00872791">
        <w:rPr>
          <w:i/>
          <w:iCs/>
        </w:rPr>
        <w:t>March</w:t>
      </w:r>
      <w:r w:rsidRPr="008B399F">
        <w:rPr>
          <w:i/>
          <w:iCs/>
        </w:rPr>
        <w:t>,201</w:t>
      </w:r>
      <w:r w:rsidR="00085B85">
        <w:rPr>
          <w:i/>
          <w:iCs/>
        </w:rPr>
        <w:t>8</w:t>
      </w:r>
    </w:p>
    <w:p w14:paraId="31F04D38" w14:textId="77777777" w:rsidR="00274637" w:rsidRPr="008B399F" w:rsidRDefault="00274637" w:rsidP="00274637">
      <w:pPr>
        <w:jc w:val="center"/>
        <w:rPr>
          <w:rFonts w:ascii="Times New Roman" w:hAnsi="Times New Roman" w:cs="Times New Roman"/>
          <w:lang w:bidi="ar-SA"/>
        </w:rPr>
      </w:pPr>
      <w:r w:rsidRPr="008B399F">
        <w:rPr>
          <w:rFonts w:ascii="Times New Roman" w:hAnsi="Times New Roman" w:cs="Times New Roman"/>
          <w:lang w:bidi="ar-SA"/>
        </w:rPr>
        <w:t>(</w:t>
      </w:r>
      <w:proofErr w:type="spellStart"/>
      <w:r w:rsidRPr="008B399F">
        <w:rPr>
          <w:rFonts w:ascii="Times New Roman" w:hAnsi="Times New Roman" w:cs="Times New Roman"/>
          <w:lang w:bidi="ar-SA"/>
        </w:rPr>
        <w:t>Ist</w:t>
      </w:r>
      <w:proofErr w:type="spellEnd"/>
      <w:r w:rsidRPr="008B399F">
        <w:rPr>
          <w:rFonts w:ascii="Times New Roman" w:hAnsi="Times New Roman" w:cs="Times New Roman"/>
          <w:lang w:bidi="ar-SA"/>
        </w:rPr>
        <w:t xml:space="preserve"> day to last day of the month)</w:t>
      </w:r>
    </w:p>
    <w:p w14:paraId="6ACF3A2D" w14:textId="77777777" w:rsidR="00274637" w:rsidRPr="008B399F" w:rsidRDefault="00274637" w:rsidP="00274637">
      <w:pPr>
        <w:pStyle w:val="Caption"/>
        <w:jc w:val="left"/>
        <w:rPr>
          <w:i/>
          <w:iCs/>
          <w:sz w:val="28"/>
          <w:szCs w:val="28"/>
        </w:rPr>
      </w:pPr>
    </w:p>
    <w:p w14:paraId="2AF7D293" w14:textId="77777777" w:rsidR="00274637" w:rsidRPr="008B399F" w:rsidRDefault="00274637" w:rsidP="00274637">
      <w:pPr>
        <w:pStyle w:val="Caption"/>
        <w:jc w:val="left"/>
        <w:rPr>
          <w:b w:val="0"/>
          <w:bCs w:val="0"/>
        </w:rPr>
      </w:pPr>
      <w:r w:rsidRPr="008B399F">
        <w:rPr>
          <w:iCs/>
        </w:rPr>
        <w:t>Name of the KVK _KVK Kulgam</w:t>
      </w:r>
    </w:p>
    <w:p w14:paraId="00561F8F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54F60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>1. De</w:t>
      </w:r>
      <w:r>
        <w:rPr>
          <w:rFonts w:ascii="Times New Roman" w:hAnsi="Times New Roman" w:cs="Times New Roman"/>
          <w:b/>
          <w:bCs/>
          <w:sz w:val="24"/>
          <w:szCs w:val="24"/>
        </w:rPr>
        <w:t>tails of On Farm Trials (OFT)</w:t>
      </w:r>
    </w:p>
    <w:tbl>
      <w:tblPr>
        <w:tblStyle w:val="TableGrid"/>
        <w:tblW w:w="556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1753"/>
        <w:gridCol w:w="1310"/>
        <w:gridCol w:w="1160"/>
        <w:gridCol w:w="1339"/>
        <w:gridCol w:w="727"/>
        <w:gridCol w:w="448"/>
        <w:gridCol w:w="460"/>
        <w:gridCol w:w="460"/>
        <w:gridCol w:w="367"/>
        <w:gridCol w:w="450"/>
        <w:gridCol w:w="483"/>
        <w:gridCol w:w="448"/>
        <w:gridCol w:w="283"/>
      </w:tblGrid>
      <w:tr w:rsidR="00274637" w:rsidRPr="00374B7D" w14:paraId="2BF9C87B" w14:textId="77777777" w:rsidTr="00091789">
        <w:trPr>
          <w:trHeight w:val="475"/>
        </w:trPr>
        <w:tc>
          <w:tcPr>
            <w:tcW w:w="348" w:type="pct"/>
            <w:vMerge w:val="restart"/>
          </w:tcPr>
          <w:p w14:paraId="7DC2BF9C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  <w:r w:rsidRPr="00374B7D">
              <w:rPr>
                <w:rFonts w:ascii="Times New Roman" w:hAnsi="Times New Roman" w:cs="Times New Roman"/>
                <w:szCs w:val="22"/>
                <w:lang w:eastAsia="en-IN"/>
              </w:rPr>
              <w:t>S. No</w:t>
            </w:r>
          </w:p>
        </w:tc>
        <w:tc>
          <w:tcPr>
            <w:tcW w:w="842" w:type="pct"/>
            <w:vMerge w:val="restart"/>
          </w:tcPr>
          <w:p w14:paraId="333DB28E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  <w:lang w:eastAsia="en-IN"/>
              </w:rPr>
              <w:t>Title of OFT</w:t>
            </w:r>
          </w:p>
        </w:tc>
        <w:tc>
          <w:tcPr>
            <w:tcW w:w="629" w:type="pct"/>
            <w:vMerge w:val="restart"/>
          </w:tcPr>
          <w:p w14:paraId="60F7C4FB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Crop</w:t>
            </w:r>
          </w:p>
          <w:p w14:paraId="1C4CB165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(Variety)</w:t>
            </w:r>
          </w:p>
        </w:tc>
        <w:tc>
          <w:tcPr>
            <w:tcW w:w="557" w:type="pct"/>
            <w:vMerge w:val="restart"/>
          </w:tcPr>
          <w:p w14:paraId="453E2BDC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Date of execution</w:t>
            </w:r>
          </w:p>
        </w:tc>
        <w:tc>
          <w:tcPr>
            <w:tcW w:w="643" w:type="pct"/>
            <w:vMerge w:val="restart"/>
          </w:tcPr>
          <w:p w14:paraId="7D256B4A" w14:textId="77777777" w:rsidR="00274637" w:rsidRPr="00374B7D" w:rsidRDefault="00274637" w:rsidP="00274637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Date of completion</w:t>
            </w:r>
          </w:p>
        </w:tc>
        <w:tc>
          <w:tcPr>
            <w:tcW w:w="349" w:type="pct"/>
          </w:tcPr>
          <w:p w14:paraId="1F91E3F4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2" w:type="pct"/>
            <w:gridSpan w:val="8"/>
          </w:tcPr>
          <w:p w14:paraId="3AE2DB09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Achievements</w:t>
            </w:r>
          </w:p>
        </w:tc>
      </w:tr>
      <w:tr w:rsidR="00274637" w:rsidRPr="00374B7D" w14:paraId="4879C4ED" w14:textId="77777777" w:rsidTr="00091789">
        <w:trPr>
          <w:trHeight w:val="505"/>
        </w:trPr>
        <w:tc>
          <w:tcPr>
            <w:tcW w:w="348" w:type="pct"/>
            <w:vMerge/>
          </w:tcPr>
          <w:p w14:paraId="288CD2DA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842" w:type="pct"/>
            <w:vMerge/>
          </w:tcPr>
          <w:p w14:paraId="3D81C991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629" w:type="pct"/>
            <w:vMerge/>
          </w:tcPr>
          <w:p w14:paraId="371E8762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57" w:type="pct"/>
            <w:vMerge/>
          </w:tcPr>
          <w:p w14:paraId="293C8DEC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643" w:type="pct"/>
            <w:vMerge/>
          </w:tcPr>
          <w:p w14:paraId="131D6FFA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49" w:type="pct"/>
            <w:vMerge w:val="restart"/>
          </w:tcPr>
          <w:p w14:paraId="6B5D8A1B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Area (ha)/ No</w:t>
            </w:r>
          </w:p>
        </w:tc>
        <w:tc>
          <w:tcPr>
            <w:tcW w:w="1632" w:type="pct"/>
            <w:gridSpan w:val="8"/>
          </w:tcPr>
          <w:p w14:paraId="7E88282A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No. of Beneficiaries</w:t>
            </w:r>
          </w:p>
        </w:tc>
      </w:tr>
      <w:tr w:rsidR="00274637" w:rsidRPr="00374B7D" w14:paraId="3DB45E41" w14:textId="77777777" w:rsidTr="00274637">
        <w:trPr>
          <w:trHeight w:val="490"/>
        </w:trPr>
        <w:tc>
          <w:tcPr>
            <w:tcW w:w="348" w:type="pct"/>
            <w:vMerge/>
          </w:tcPr>
          <w:p w14:paraId="028480B5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842" w:type="pct"/>
            <w:vMerge/>
          </w:tcPr>
          <w:p w14:paraId="304A539B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629" w:type="pct"/>
            <w:vMerge/>
          </w:tcPr>
          <w:p w14:paraId="2E762F76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57" w:type="pct"/>
            <w:vMerge/>
          </w:tcPr>
          <w:p w14:paraId="07079DA8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643" w:type="pct"/>
            <w:vMerge/>
          </w:tcPr>
          <w:p w14:paraId="4A37FD10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49" w:type="pct"/>
            <w:vMerge/>
          </w:tcPr>
          <w:p w14:paraId="60F43025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gridSpan w:val="2"/>
          </w:tcPr>
          <w:p w14:paraId="12E7D369" w14:textId="77777777" w:rsidR="00274637" w:rsidRPr="00374B7D" w:rsidRDefault="00274637" w:rsidP="002746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SC/ST</w:t>
            </w:r>
          </w:p>
        </w:tc>
        <w:tc>
          <w:tcPr>
            <w:tcW w:w="397" w:type="pct"/>
            <w:gridSpan w:val="2"/>
          </w:tcPr>
          <w:p w14:paraId="62A6200F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OBC</w:t>
            </w:r>
          </w:p>
        </w:tc>
        <w:tc>
          <w:tcPr>
            <w:tcW w:w="448" w:type="pct"/>
            <w:gridSpan w:val="2"/>
          </w:tcPr>
          <w:p w14:paraId="1A28D324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Others</w:t>
            </w:r>
          </w:p>
        </w:tc>
        <w:tc>
          <w:tcPr>
            <w:tcW w:w="351" w:type="pct"/>
            <w:gridSpan w:val="2"/>
          </w:tcPr>
          <w:p w14:paraId="2B38D0F0" w14:textId="77777777" w:rsidR="00274637" w:rsidRPr="00374B7D" w:rsidRDefault="00274637" w:rsidP="00274637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Total</w:t>
            </w:r>
          </w:p>
        </w:tc>
      </w:tr>
      <w:tr w:rsidR="00274637" w:rsidRPr="00374B7D" w14:paraId="0C580E68" w14:textId="77777777" w:rsidTr="00091789">
        <w:trPr>
          <w:trHeight w:val="505"/>
        </w:trPr>
        <w:tc>
          <w:tcPr>
            <w:tcW w:w="348" w:type="pct"/>
            <w:vMerge/>
          </w:tcPr>
          <w:p w14:paraId="4B90C000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842" w:type="pct"/>
            <w:vMerge/>
          </w:tcPr>
          <w:p w14:paraId="0B22986B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629" w:type="pct"/>
            <w:vMerge/>
          </w:tcPr>
          <w:p w14:paraId="493E013C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vMerge/>
          </w:tcPr>
          <w:p w14:paraId="6AC235C2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3" w:type="pct"/>
            <w:vMerge/>
          </w:tcPr>
          <w:p w14:paraId="379540F3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9" w:type="pct"/>
            <w:vMerge/>
          </w:tcPr>
          <w:p w14:paraId="73E96C36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" w:type="pct"/>
          </w:tcPr>
          <w:p w14:paraId="5CE94DD3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21" w:type="pct"/>
          </w:tcPr>
          <w:p w14:paraId="7D5B7B61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  <w:tc>
          <w:tcPr>
            <w:tcW w:w="221" w:type="pct"/>
          </w:tcPr>
          <w:p w14:paraId="39992F60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176" w:type="pct"/>
          </w:tcPr>
          <w:p w14:paraId="44BB4885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  <w:tc>
          <w:tcPr>
            <w:tcW w:w="216" w:type="pct"/>
          </w:tcPr>
          <w:p w14:paraId="5FD9FD91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32" w:type="pct"/>
          </w:tcPr>
          <w:p w14:paraId="48E1890E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  <w:tc>
          <w:tcPr>
            <w:tcW w:w="215" w:type="pct"/>
          </w:tcPr>
          <w:p w14:paraId="0F53AEB6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136" w:type="pct"/>
          </w:tcPr>
          <w:p w14:paraId="186240AE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</w:tr>
      <w:tr w:rsidR="00274637" w:rsidRPr="00374B7D" w14:paraId="4F6D0796" w14:textId="77777777" w:rsidTr="00091789">
        <w:trPr>
          <w:trHeight w:val="996"/>
        </w:trPr>
        <w:tc>
          <w:tcPr>
            <w:tcW w:w="348" w:type="pct"/>
          </w:tcPr>
          <w:p w14:paraId="292D724A" w14:textId="77777777" w:rsidR="00274637" w:rsidRPr="00374B7D" w:rsidRDefault="001F570D" w:rsidP="00274637">
            <w:pPr>
              <w:rPr>
                <w:rFonts w:ascii="Times New Roman" w:hAnsi="Times New Roman" w:cs="Times New Roman"/>
                <w:szCs w:val="22"/>
                <w:lang w:eastAsia="en-IN"/>
              </w:rPr>
            </w:pPr>
            <w:r>
              <w:rPr>
                <w:rFonts w:ascii="Times New Roman" w:hAnsi="Times New Roman" w:cs="Times New Roman"/>
                <w:szCs w:val="22"/>
                <w:lang w:eastAsia="en-IN"/>
              </w:rPr>
              <w:t>1</w:t>
            </w:r>
          </w:p>
        </w:tc>
        <w:tc>
          <w:tcPr>
            <w:tcW w:w="842" w:type="pct"/>
          </w:tcPr>
          <w:p w14:paraId="4F8657CD" w14:textId="77777777" w:rsidR="00274637" w:rsidRPr="00374B7D" w:rsidRDefault="00274637" w:rsidP="00274637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Management of collar rot through bio controller agent</w:t>
            </w:r>
          </w:p>
        </w:tc>
        <w:tc>
          <w:tcPr>
            <w:tcW w:w="629" w:type="pct"/>
          </w:tcPr>
          <w:p w14:paraId="6FE321EC" w14:textId="77777777" w:rsidR="00274637" w:rsidRPr="00374B7D" w:rsidRDefault="00274637" w:rsidP="00274637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 xml:space="preserve">Apple </w:t>
            </w:r>
          </w:p>
          <w:p w14:paraId="77993B64" w14:textId="77777777" w:rsidR="00274637" w:rsidRPr="00374B7D" w:rsidRDefault="00274637" w:rsidP="00274637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(Red Del.)</w:t>
            </w:r>
          </w:p>
        </w:tc>
        <w:tc>
          <w:tcPr>
            <w:tcW w:w="557" w:type="pct"/>
          </w:tcPr>
          <w:p w14:paraId="4C885174" w14:textId="77777777" w:rsidR="00274637" w:rsidRPr="00374B7D" w:rsidRDefault="00274637" w:rsidP="00274637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15-5-2017</w:t>
            </w:r>
          </w:p>
        </w:tc>
        <w:tc>
          <w:tcPr>
            <w:tcW w:w="643" w:type="pct"/>
          </w:tcPr>
          <w:p w14:paraId="24A9BF29" w14:textId="76B0F8BF" w:rsidR="00274637" w:rsidRPr="00374B7D" w:rsidRDefault="00103419" w:rsidP="00274637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49" w:type="pct"/>
          </w:tcPr>
          <w:p w14:paraId="1F175094" w14:textId="77777777" w:rsidR="00274637" w:rsidRPr="00374B7D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No</w:t>
            </w:r>
          </w:p>
        </w:tc>
        <w:tc>
          <w:tcPr>
            <w:tcW w:w="215" w:type="pct"/>
          </w:tcPr>
          <w:p w14:paraId="5C7AF895" w14:textId="77777777" w:rsidR="00274637" w:rsidRPr="00374B7D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" w:type="pct"/>
          </w:tcPr>
          <w:p w14:paraId="749F5C85" w14:textId="77777777" w:rsidR="00274637" w:rsidRPr="00374B7D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" w:type="pct"/>
          </w:tcPr>
          <w:p w14:paraId="20AD45D7" w14:textId="77777777" w:rsidR="00274637" w:rsidRPr="00374B7D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" w:type="pct"/>
          </w:tcPr>
          <w:p w14:paraId="325D15C2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14:paraId="38188659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2" w:type="pct"/>
          </w:tcPr>
          <w:p w14:paraId="1FE6DA21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" w:type="pct"/>
          </w:tcPr>
          <w:p w14:paraId="764AD6A3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6" w:type="pct"/>
          </w:tcPr>
          <w:p w14:paraId="30192354" w14:textId="77777777" w:rsidR="00274637" w:rsidRPr="00374B7D" w:rsidRDefault="00274637" w:rsidP="0027463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3419" w:rsidRPr="00374B7D" w14:paraId="5D666DCA" w14:textId="77777777" w:rsidTr="00091789">
        <w:trPr>
          <w:trHeight w:val="758"/>
        </w:trPr>
        <w:tc>
          <w:tcPr>
            <w:tcW w:w="348" w:type="pct"/>
          </w:tcPr>
          <w:p w14:paraId="24C8D691" w14:textId="77777777" w:rsidR="00103419" w:rsidRDefault="00103419" w:rsidP="00103419">
            <w:pPr>
              <w:rPr>
                <w:rFonts w:ascii="Times New Roman" w:hAnsi="Times New Roman" w:cs="Times New Roman"/>
                <w:szCs w:val="22"/>
                <w:lang w:eastAsia="en-IN"/>
              </w:rPr>
            </w:pPr>
            <w:r>
              <w:rPr>
                <w:rFonts w:ascii="Times New Roman" w:hAnsi="Times New Roman" w:cs="Times New Roman"/>
                <w:szCs w:val="22"/>
                <w:lang w:eastAsia="en-IN"/>
              </w:rPr>
              <w:t>2</w:t>
            </w:r>
          </w:p>
        </w:tc>
        <w:tc>
          <w:tcPr>
            <w:tcW w:w="842" w:type="pct"/>
          </w:tcPr>
          <w:p w14:paraId="47DC40AF" w14:textId="77777777" w:rsidR="00103419" w:rsidRDefault="00103419" w:rsidP="00103419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629" w:type="pct"/>
          </w:tcPr>
          <w:p w14:paraId="67AA4267" w14:textId="77777777" w:rsidR="00103419" w:rsidRPr="00374B7D" w:rsidRDefault="00103419" w:rsidP="00103419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557" w:type="pct"/>
          </w:tcPr>
          <w:p w14:paraId="09C2588A" w14:textId="77777777" w:rsidR="00103419" w:rsidRDefault="00103419" w:rsidP="00103419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27-6-2017</w:t>
            </w:r>
          </w:p>
        </w:tc>
        <w:tc>
          <w:tcPr>
            <w:tcW w:w="643" w:type="pct"/>
          </w:tcPr>
          <w:p w14:paraId="7FCB67EB" w14:textId="7AF84553" w:rsidR="00103419" w:rsidRDefault="00103419" w:rsidP="00103419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49" w:type="pct"/>
          </w:tcPr>
          <w:p w14:paraId="395E8EA5" w14:textId="77777777" w:rsidR="00103419" w:rsidRDefault="00103419" w:rsidP="00103419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 No</w:t>
            </w:r>
          </w:p>
        </w:tc>
        <w:tc>
          <w:tcPr>
            <w:tcW w:w="215" w:type="pct"/>
          </w:tcPr>
          <w:p w14:paraId="7B93158C" w14:textId="77777777" w:rsidR="00103419" w:rsidRPr="00374B7D" w:rsidRDefault="00103419" w:rsidP="00103419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" w:type="pct"/>
          </w:tcPr>
          <w:p w14:paraId="54AE923F" w14:textId="77777777" w:rsidR="00103419" w:rsidRPr="00374B7D" w:rsidRDefault="00103419" w:rsidP="00103419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" w:type="pct"/>
          </w:tcPr>
          <w:p w14:paraId="482D546D" w14:textId="77777777" w:rsidR="00103419" w:rsidRPr="00374B7D" w:rsidRDefault="00103419" w:rsidP="00103419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" w:type="pct"/>
          </w:tcPr>
          <w:p w14:paraId="0E0CB5C3" w14:textId="77777777" w:rsidR="00103419" w:rsidRPr="00374B7D" w:rsidRDefault="00103419" w:rsidP="0010341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14:paraId="18A5BD5A" w14:textId="77777777" w:rsidR="00103419" w:rsidRPr="00374B7D" w:rsidRDefault="00103419" w:rsidP="0010341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2" w:type="pct"/>
          </w:tcPr>
          <w:p w14:paraId="295DF26C" w14:textId="77777777" w:rsidR="00103419" w:rsidRPr="00374B7D" w:rsidRDefault="00103419" w:rsidP="0010341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" w:type="pct"/>
          </w:tcPr>
          <w:p w14:paraId="1429F314" w14:textId="77777777" w:rsidR="00103419" w:rsidRPr="00374B7D" w:rsidRDefault="00103419" w:rsidP="0010341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36" w:type="pct"/>
          </w:tcPr>
          <w:p w14:paraId="285EF193" w14:textId="77777777" w:rsidR="00103419" w:rsidRPr="00374B7D" w:rsidRDefault="00103419" w:rsidP="0010341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D8ED2F9" w14:textId="77777777" w:rsidR="00274637" w:rsidRPr="008B399F" w:rsidRDefault="00274637" w:rsidP="00274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955"/>
        <w:gridCol w:w="1200"/>
        <w:gridCol w:w="1357"/>
        <w:gridCol w:w="727"/>
        <w:gridCol w:w="487"/>
        <w:gridCol w:w="397"/>
        <w:gridCol w:w="430"/>
        <w:gridCol w:w="350"/>
        <w:gridCol w:w="512"/>
        <w:gridCol w:w="411"/>
        <w:gridCol w:w="436"/>
        <w:gridCol w:w="668"/>
      </w:tblGrid>
      <w:tr w:rsidR="00274637" w:rsidRPr="008B399F" w14:paraId="7C9A2E18" w14:textId="77777777" w:rsidTr="00274637">
        <w:trPr>
          <w:trHeight w:val="268"/>
        </w:trPr>
        <w:tc>
          <w:tcPr>
            <w:tcW w:w="1276" w:type="dxa"/>
            <w:vMerge w:val="restart"/>
          </w:tcPr>
          <w:p w14:paraId="2B406636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14:paraId="609DF198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1955" w:type="dxa"/>
            <w:vMerge w:val="restart"/>
          </w:tcPr>
          <w:p w14:paraId="264A351A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Title of FLD</w:t>
            </w:r>
          </w:p>
        </w:tc>
        <w:tc>
          <w:tcPr>
            <w:tcW w:w="1200" w:type="dxa"/>
            <w:vMerge w:val="restart"/>
          </w:tcPr>
          <w:p w14:paraId="07E3FAF8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1357" w:type="dxa"/>
            <w:vMerge w:val="restart"/>
          </w:tcPr>
          <w:p w14:paraId="501FAB5F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727" w:type="dxa"/>
          </w:tcPr>
          <w:p w14:paraId="69FE4CF3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91" w:type="dxa"/>
            <w:gridSpan w:val="8"/>
          </w:tcPr>
          <w:p w14:paraId="5BDB06A1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Achievements</w:t>
            </w:r>
          </w:p>
        </w:tc>
      </w:tr>
      <w:tr w:rsidR="00274637" w:rsidRPr="008B399F" w14:paraId="1F24AE5C" w14:textId="77777777" w:rsidTr="00274637">
        <w:trPr>
          <w:trHeight w:val="268"/>
        </w:trPr>
        <w:tc>
          <w:tcPr>
            <w:tcW w:w="1276" w:type="dxa"/>
            <w:vMerge/>
            <w:vAlign w:val="center"/>
          </w:tcPr>
          <w:p w14:paraId="41E7463B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  <w:vMerge/>
            <w:vAlign w:val="center"/>
          </w:tcPr>
          <w:p w14:paraId="607E147B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vMerge/>
            <w:vAlign w:val="center"/>
          </w:tcPr>
          <w:p w14:paraId="5FE4A4B9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357" w:type="dxa"/>
            <w:vMerge/>
            <w:vAlign w:val="center"/>
          </w:tcPr>
          <w:p w14:paraId="61903894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27" w:type="dxa"/>
            <w:vMerge w:val="restart"/>
            <w:vAlign w:val="center"/>
          </w:tcPr>
          <w:p w14:paraId="74D76AC4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Area (ha)</w:t>
            </w:r>
          </w:p>
        </w:tc>
        <w:tc>
          <w:tcPr>
            <w:tcW w:w="3691" w:type="dxa"/>
            <w:gridSpan w:val="8"/>
          </w:tcPr>
          <w:p w14:paraId="0727DBB7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No. of Beneficiaries</w:t>
            </w:r>
          </w:p>
        </w:tc>
      </w:tr>
      <w:tr w:rsidR="00274637" w:rsidRPr="008B399F" w14:paraId="502CD337" w14:textId="77777777" w:rsidTr="00274637">
        <w:trPr>
          <w:trHeight w:val="268"/>
        </w:trPr>
        <w:tc>
          <w:tcPr>
            <w:tcW w:w="1276" w:type="dxa"/>
            <w:vMerge/>
            <w:vAlign w:val="center"/>
          </w:tcPr>
          <w:p w14:paraId="5D41BFB5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  <w:vMerge/>
            <w:vAlign w:val="center"/>
          </w:tcPr>
          <w:p w14:paraId="3E647D1D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vMerge/>
            <w:vAlign w:val="center"/>
          </w:tcPr>
          <w:p w14:paraId="30208CC4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357" w:type="dxa"/>
            <w:vMerge/>
            <w:vAlign w:val="center"/>
          </w:tcPr>
          <w:p w14:paraId="6BC4FCC3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27" w:type="dxa"/>
            <w:vMerge/>
            <w:vAlign w:val="center"/>
          </w:tcPr>
          <w:p w14:paraId="7F21C291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14:paraId="4D322D16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80" w:type="dxa"/>
            <w:gridSpan w:val="2"/>
          </w:tcPr>
          <w:p w14:paraId="18F87AF0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23" w:type="dxa"/>
            <w:gridSpan w:val="2"/>
            <w:vAlign w:val="center"/>
          </w:tcPr>
          <w:p w14:paraId="0F9109C7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04" w:type="dxa"/>
            <w:gridSpan w:val="2"/>
          </w:tcPr>
          <w:p w14:paraId="4A30E0CC" w14:textId="77777777" w:rsidR="00274637" w:rsidRPr="008B399F" w:rsidRDefault="00274637" w:rsidP="002746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74637" w:rsidRPr="008B399F" w14:paraId="4E9F5A81" w14:textId="77777777" w:rsidTr="00274637">
        <w:trPr>
          <w:trHeight w:val="268"/>
        </w:trPr>
        <w:tc>
          <w:tcPr>
            <w:tcW w:w="1276" w:type="dxa"/>
            <w:vMerge/>
            <w:vAlign w:val="center"/>
          </w:tcPr>
          <w:p w14:paraId="62AFCE67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  <w:vMerge/>
          </w:tcPr>
          <w:p w14:paraId="0D8E3511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vMerge/>
          </w:tcPr>
          <w:p w14:paraId="23967304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57" w:type="dxa"/>
            <w:vMerge/>
          </w:tcPr>
          <w:p w14:paraId="5DC72FE0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727" w:type="dxa"/>
            <w:vMerge/>
          </w:tcPr>
          <w:p w14:paraId="3D8492E5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87" w:type="dxa"/>
          </w:tcPr>
          <w:p w14:paraId="220431F6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397" w:type="dxa"/>
          </w:tcPr>
          <w:p w14:paraId="15FD6AE2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30" w:type="dxa"/>
          </w:tcPr>
          <w:p w14:paraId="35FA22A4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350" w:type="dxa"/>
          </w:tcPr>
          <w:p w14:paraId="580FAC71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12" w:type="dxa"/>
          </w:tcPr>
          <w:p w14:paraId="6C575419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411" w:type="dxa"/>
          </w:tcPr>
          <w:p w14:paraId="6D42363F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36" w:type="dxa"/>
          </w:tcPr>
          <w:p w14:paraId="2027EFC5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668" w:type="dxa"/>
          </w:tcPr>
          <w:p w14:paraId="37262D29" w14:textId="77777777" w:rsidR="00274637" w:rsidRPr="008B399F" w:rsidRDefault="00274637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C44EF1" w:rsidRPr="008B399F" w14:paraId="30D98062" w14:textId="77777777" w:rsidTr="00CF1B54">
        <w:trPr>
          <w:trHeight w:val="635"/>
        </w:trPr>
        <w:tc>
          <w:tcPr>
            <w:tcW w:w="1276" w:type="dxa"/>
            <w:vAlign w:val="center"/>
          </w:tcPr>
          <w:p w14:paraId="525FF42F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Brown Sarson</w:t>
            </w:r>
            <w:r w:rsidR="00CF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55" w:type="dxa"/>
          </w:tcPr>
          <w:p w14:paraId="46278970" w14:textId="77777777" w:rsidR="00C44EF1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Quality seed</w:t>
            </w:r>
            <w:r w:rsidR="00CF1B5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(Shalimar BS-1)</w:t>
            </w:r>
          </w:p>
        </w:tc>
        <w:tc>
          <w:tcPr>
            <w:tcW w:w="1200" w:type="dxa"/>
          </w:tcPr>
          <w:p w14:paraId="75D069C5" w14:textId="77777777" w:rsidR="00C44EF1" w:rsidRPr="008B399F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05-10-2017</w:t>
            </w:r>
          </w:p>
        </w:tc>
        <w:tc>
          <w:tcPr>
            <w:tcW w:w="1357" w:type="dxa"/>
          </w:tcPr>
          <w:p w14:paraId="5776B3D5" w14:textId="77777777" w:rsidR="00C44EF1" w:rsidRPr="008B399F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727" w:type="dxa"/>
          </w:tcPr>
          <w:p w14:paraId="7FDDE996" w14:textId="77777777" w:rsidR="00C44EF1" w:rsidRPr="008B399F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6.1 </w:t>
            </w:r>
          </w:p>
        </w:tc>
        <w:tc>
          <w:tcPr>
            <w:tcW w:w="487" w:type="dxa"/>
          </w:tcPr>
          <w:p w14:paraId="7F571F51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97" w:type="dxa"/>
          </w:tcPr>
          <w:p w14:paraId="4C596222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0" w:type="dxa"/>
          </w:tcPr>
          <w:p w14:paraId="1C1687FF" w14:textId="77777777" w:rsidR="00C44EF1" w:rsidRPr="008B399F" w:rsidRDefault="00CF1B54" w:rsidP="00CF1B54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350" w:type="dxa"/>
          </w:tcPr>
          <w:p w14:paraId="276C0CB7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12" w:type="dxa"/>
          </w:tcPr>
          <w:p w14:paraId="7730A277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1" w:type="dxa"/>
          </w:tcPr>
          <w:p w14:paraId="1FD5B534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6" w:type="dxa"/>
          </w:tcPr>
          <w:p w14:paraId="64955D09" w14:textId="77777777" w:rsidR="00C44EF1" w:rsidRPr="008B399F" w:rsidRDefault="00CF1B54" w:rsidP="00CF1B54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668" w:type="dxa"/>
          </w:tcPr>
          <w:p w14:paraId="511F179B" w14:textId="77777777" w:rsidR="00C44EF1" w:rsidRPr="008B399F" w:rsidRDefault="00C44EF1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B47D5" w:rsidRPr="008B399F" w14:paraId="7C7AF6B3" w14:textId="77777777" w:rsidTr="00274637">
        <w:trPr>
          <w:trHeight w:val="268"/>
        </w:trPr>
        <w:tc>
          <w:tcPr>
            <w:tcW w:w="1276" w:type="dxa"/>
            <w:vAlign w:val="center"/>
          </w:tcPr>
          <w:p w14:paraId="231EF8BC" w14:textId="77777777" w:rsidR="003B47D5" w:rsidRDefault="00CF1B54" w:rsidP="0027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Fodder Oats</w:t>
            </w:r>
          </w:p>
        </w:tc>
        <w:tc>
          <w:tcPr>
            <w:tcW w:w="1955" w:type="dxa"/>
          </w:tcPr>
          <w:p w14:paraId="7639028F" w14:textId="77777777" w:rsidR="003B47D5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Quality seed (Shalimar Fodder Oat-1)</w:t>
            </w:r>
          </w:p>
        </w:tc>
        <w:tc>
          <w:tcPr>
            <w:tcW w:w="1200" w:type="dxa"/>
          </w:tcPr>
          <w:p w14:paraId="042425FC" w14:textId="77777777" w:rsidR="003B47D5" w:rsidRPr="008B399F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16-10-2017</w:t>
            </w:r>
          </w:p>
        </w:tc>
        <w:tc>
          <w:tcPr>
            <w:tcW w:w="1357" w:type="dxa"/>
          </w:tcPr>
          <w:p w14:paraId="79D1D5BD" w14:textId="77777777" w:rsidR="003B47D5" w:rsidRPr="008B399F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727" w:type="dxa"/>
          </w:tcPr>
          <w:p w14:paraId="02019F69" w14:textId="77777777" w:rsidR="003B47D5" w:rsidRPr="008B399F" w:rsidRDefault="00CF1B54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</w:t>
            </w:r>
          </w:p>
        </w:tc>
        <w:tc>
          <w:tcPr>
            <w:tcW w:w="487" w:type="dxa"/>
          </w:tcPr>
          <w:p w14:paraId="134D3A6A" w14:textId="77777777" w:rsidR="003B47D5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97" w:type="dxa"/>
          </w:tcPr>
          <w:p w14:paraId="14C6C1FD" w14:textId="77777777" w:rsidR="003B47D5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0" w:type="dxa"/>
          </w:tcPr>
          <w:p w14:paraId="280CCA59" w14:textId="77777777" w:rsidR="003B47D5" w:rsidRPr="008B399F" w:rsidRDefault="00CF1B54" w:rsidP="00CF1B54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48</w:t>
            </w:r>
          </w:p>
        </w:tc>
        <w:tc>
          <w:tcPr>
            <w:tcW w:w="350" w:type="dxa"/>
          </w:tcPr>
          <w:p w14:paraId="0DBB7E18" w14:textId="77777777" w:rsidR="003B47D5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12" w:type="dxa"/>
          </w:tcPr>
          <w:p w14:paraId="6CE11650" w14:textId="77777777" w:rsidR="003B47D5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1" w:type="dxa"/>
          </w:tcPr>
          <w:p w14:paraId="1221F2BA" w14:textId="77777777" w:rsidR="003B47D5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6" w:type="dxa"/>
          </w:tcPr>
          <w:p w14:paraId="3B698032" w14:textId="77777777" w:rsidR="003B47D5" w:rsidRPr="008B399F" w:rsidRDefault="00CF1B54" w:rsidP="00CF1B54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48</w:t>
            </w:r>
          </w:p>
        </w:tc>
        <w:tc>
          <w:tcPr>
            <w:tcW w:w="668" w:type="dxa"/>
          </w:tcPr>
          <w:p w14:paraId="5967C199" w14:textId="77777777" w:rsidR="003B47D5" w:rsidRPr="008B399F" w:rsidRDefault="003B47D5" w:rsidP="0027463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1457355B" w14:textId="77777777" w:rsidR="00274637" w:rsidRPr="008B399F" w:rsidRDefault="00274637" w:rsidP="00274637">
      <w:pPr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0A68F24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>2.1Field days/</w:t>
      </w:r>
      <w:proofErr w:type="spellStart"/>
      <w:r w:rsidRPr="008B399F">
        <w:rPr>
          <w:rFonts w:ascii="Times New Roman" w:hAnsi="Times New Roman" w:cs="Times New Roman"/>
          <w:b/>
          <w:bCs/>
          <w:sz w:val="24"/>
          <w:szCs w:val="24"/>
        </w:rPr>
        <w:t>KisanGosthis</w:t>
      </w:r>
      <w:proofErr w:type="spellEnd"/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 organized under FLDs </w:t>
      </w:r>
      <w:r w:rsidRPr="008B399F">
        <w:rPr>
          <w:rFonts w:ascii="Times New Roman" w:hAnsi="Times New Roman" w:cs="Times New Roman"/>
          <w:b/>
          <w:sz w:val="24"/>
          <w:szCs w:val="24"/>
        </w:rPr>
        <w:t>during the reported month</w:t>
      </w: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1626"/>
        <w:gridCol w:w="767"/>
        <w:gridCol w:w="628"/>
        <w:gridCol w:w="699"/>
        <w:gridCol w:w="572"/>
        <w:gridCol w:w="800"/>
        <w:gridCol w:w="656"/>
        <w:gridCol w:w="699"/>
        <w:gridCol w:w="572"/>
      </w:tblGrid>
      <w:tr w:rsidR="00274637" w:rsidRPr="008B399F" w14:paraId="20D835B9" w14:textId="77777777" w:rsidTr="00274637">
        <w:trPr>
          <w:cantSplit/>
        </w:trPr>
        <w:tc>
          <w:tcPr>
            <w:tcW w:w="1246" w:type="pct"/>
            <w:vMerge w:val="restart"/>
            <w:hideMark/>
          </w:tcPr>
          <w:p w14:paraId="40CE42E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A58D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14:paraId="105EE25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14:paraId="231CBF0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274637" w:rsidRPr="008B399F" w14:paraId="256C37CF" w14:textId="77777777" w:rsidTr="00274637">
        <w:trPr>
          <w:cantSplit/>
        </w:trPr>
        <w:tc>
          <w:tcPr>
            <w:tcW w:w="1246" w:type="pct"/>
            <w:vMerge/>
            <w:vAlign w:val="center"/>
            <w:hideMark/>
          </w:tcPr>
          <w:p w14:paraId="2191C21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9" w:type="pct"/>
            <w:vMerge w:val="restart"/>
            <w:hideMark/>
          </w:tcPr>
          <w:p w14:paraId="6FCEC11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14:paraId="69D1A089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14:paraId="2A088F3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274637" w:rsidRPr="008B399F" w14:paraId="42319C5F" w14:textId="77777777" w:rsidTr="00274637">
        <w:trPr>
          <w:cantSplit/>
        </w:trPr>
        <w:tc>
          <w:tcPr>
            <w:tcW w:w="1246" w:type="pct"/>
            <w:vMerge/>
            <w:vAlign w:val="center"/>
            <w:hideMark/>
          </w:tcPr>
          <w:p w14:paraId="43A5C47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14:paraId="496EA88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46" w:type="pct"/>
            <w:gridSpan w:val="2"/>
            <w:hideMark/>
          </w:tcPr>
          <w:p w14:paraId="3545003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14:paraId="3326136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14:paraId="56C30C9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14:paraId="13C6E33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0" w:type="pct"/>
            <w:gridSpan w:val="2"/>
          </w:tcPr>
          <w:p w14:paraId="500746B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74637" w:rsidRPr="008B399F" w14:paraId="6F2885B4" w14:textId="77777777" w:rsidTr="00274637">
        <w:trPr>
          <w:cantSplit/>
          <w:trHeight w:val="432"/>
        </w:trPr>
        <w:tc>
          <w:tcPr>
            <w:tcW w:w="1246" w:type="pct"/>
            <w:vMerge/>
            <w:hideMark/>
          </w:tcPr>
          <w:p w14:paraId="0448CEF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9" w:type="pct"/>
            <w:vMerge/>
          </w:tcPr>
          <w:p w14:paraId="7837B2A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0" w:type="pct"/>
          </w:tcPr>
          <w:p w14:paraId="0BCD152C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336" w:type="pct"/>
          </w:tcPr>
          <w:p w14:paraId="55B1F97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</w:t>
            </w:r>
          </w:p>
        </w:tc>
        <w:tc>
          <w:tcPr>
            <w:tcW w:w="374" w:type="pct"/>
          </w:tcPr>
          <w:p w14:paraId="27BD660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306" w:type="pct"/>
            <w:hideMark/>
          </w:tcPr>
          <w:p w14:paraId="28004C8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14:paraId="2E838D3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351" w:type="pct"/>
            <w:hideMark/>
          </w:tcPr>
          <w:p w14:paraId="07CC373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14:paraId="406FFFF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306" w:type="pct"/>
            <w:hideMark/>
          </w:tcPr>
          <w:p w14:paraId="23BB9AA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274637" w:rsidRPr="008B399F" w14:paraId="315B2FED" w14:textId="77777777" w:rsidTr="00091789">
        <w:trPr>
          <w:cantSplit/>
        </w:trPr>
        <w:tc>
          <w:tcPr>
            <w:tcW w:w="1246" w:type="pct"/>
            <w:hideMark/>
          </w:tcPr>
          <w:p w14:paraId="009E3B7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14:paraId="515BD51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0" w:type="pct"/>
          </w:tcPr>
          <w:p w14:paraId="4B0AA82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36" w:type="pct"/>
          </w:tcPr>
          <w:p w14:paraId="72E29CF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74" w:type="pct"/>
          </w:tcPr>
          <w:p w14:paraId="7AAC88A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6" w:type="pct"/>
          </w:tcPr>
          <w:p w14:paraId="4803F95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5B8143C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51" w:type="pct"/>
          </w:tcPr>
          <w:p w14:paraId="091182C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74" w:type="pct"/>
          </w:tcPr>
          <w:p w14:paraId="7FD2FE8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6" w:type="pct"/>
          </w:tcPr>
          <w:p w14:paraId="5C7C8DD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74637" w:rsidRPr="008B399F" w14:paraId="4DA337E6" w14:textId="77777777" w:rsidTr="00274637">
        <w:trPr>
          <w:cantSplit/>
        </w:trPr>
        <w:tc>
          <w:tcPr>
            <w:tcW w:w="1246" w:type="pct"/>
            <w:hideMark/>
          </w:tcPr>
          <w:p w14:paraId="124A6C5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Kisan</w:t>
            </w:r>
            <w:proofErr w:type="spellEnd"/>
            <w:r w:rsidR="0077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Gosthi</w:t>
            </w:r>
            <w:proofErr w:type="spellEnd"/>
          </w:p>
        </w:tc>
        <w:tc>
          <w:tcPr>
            <w:tcW w:w="869" w:type="pct"/>
          </w:tcPr>
          <w:p w14:paraId="4C2C20BF" w14:textId="47113518" w:rsidR="00274637" w:rsidRPr="008B399F" w:rsidRDefault="00ED4C6A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01</w:t>
            </w:r>
          </w:p>
        </w:tc>
        <w:tc>
          <w:tcPr>
            <w:tcW w:w="410" w:type="pct"/>
          </w:tcPr>
          <w:p w14:paraId="53F12DF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36" w:type="pct"/>
          </w:tcPr>
          <w:p w14:paraId="667DD3E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74" w:type="pct"/>
          </w:tcPr>
          <w:p w14:paraId="0437C12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6" w:type="pct"/>
          </w:tcPr>
          <w:p w14:paraId="69F8D1E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09994644" w14:textId="64905E74" w:rsidR="00274637" w:rsidRPr="008B399F" w:rsidRDefault="00ED4C6A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" w:type="pct"/>
          </w:tcPr>
          <w:p w14:paraId="58294CC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14:paraId="437389B2" w14:textId="24444B95" w:rsidR="00274637" w:rsidRPr="008B399F" w:rsidRDefault="00ED4C6A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" w:type="pct"/>
          </w:tcPr>
          <w:p w14:paraId="427640D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455B0" w14:textId="77777777" w:rsidR="00274637" w:rsidRDefault="00274637" w:rsidP="00274637">
      <w:pPr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0780055" w14:textId="77777777" w:rsidR="00D20C68" w:rsidRPr="008B399F" w:rsidRDefault="00D20C68" w:rsidP="00274637">
      <w:pPr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6B1639F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 Diagnostic Services </w:t>
      </w:r>
      <w:r w:rsidRPr="008B399F">
        <w:rPr>
          <w:rFonts w:ascii="Times New Roman" w:hAnsi="Times New Roman" w:cs="Times New Roman"/>
          <w:sz w:val="24"/>
          <w:szCs w:val="24"/>
        </w:rPr>
        <w:t>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584"/>
        <w:gridCol w:w="535"/>
        <w:gridCol w:w="438"/>
        <w:gridCol w:w="486"/>
        <w:gridCol w:w="398"/>
        <w:gridCol w:w="576"/>
        <w:gridCol w:w="458"/>
        <w:gridCol w:w="576"/>
        <w:gridCol w:w="456"/>
      </w:tblGrid>
      <w:tr w:rsidR="00274637" w:rsidRPr="008B399F" w14:paraId="4D577648" w14:textId="77777777" w:rsidTr="00091789">
        <w:trPr>
          <w:cantSplit/>
        </w:trPr>
        <w:tc>
          <w:tcPr>
            <w:tcW w:w="2055" w:type="pct"/>
            <w:vMerge w:val="restart"/>
            <w:hideMark/>
          </w:tcPr>
          <w:p w14:paraId="2E477AB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BAD6A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87F0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45" w:type="pct"/>
            <w:gridSpan w:val="9"/>
          </w:tcPr>
          <w:p w14:paraId="04AF1F7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274637" w:rsidRPr="008B399F" w14:paraId="21B4D4EF" w14:textId="77777777" w:rsidTr="00091789">
        <w:trPr>
          <w:cantSplit/>
        </w:trPr>
        <w:tc>
          <w:tcPr>
            <w:tcW w:w="2055" w:type="pct"/>
            <w:vMerge/>
            <w:vAlign w:val="center"/>
            <w:hideMark/>
          </w:tcPr>
          <w:p w14:paraId="2F617A0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47" w:type="pct"/>
            <w:vMerge w:val="restart"/>
            <w:hideMark/>
          </w:tcPr>
          <w:p w14:paraId="4992C31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98" w:type="pct"/>
            <w:gridSpan w:val="8"/>
          </w:tcPr>
          <w:p w14:paraId="1E5443AC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274637" w:rsidRPr="008B399F" w14:paraId="1A19BC77" w14:textId="77777777" w:rsidTr="00091789">
        <w:trPr>
          <w:cantSplit/>
        </w:trPr>
        <w:tc>
          <w:tcPr>
            <w:tcW w:w="2055" w:type="pct"/>
            <w:vMerge/>
            <w:vAlign w:val="center"/>
            <w:hideMark/>
          </w:tcPr>
          <w:p w14:paraId="3159983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14:paraId="5530283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20" w:type="pct"/>
            <w:gridSpan w:val="2"/>
            <w:hideMark/>
          </w:tcPr>
          <w:p w14:paraId="33841B2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73" w:type="pct"/>
            <w:gridSpan w:val="2"/>
            <w:hideMark/>
          </w:tcPr>
          <w:p w14:paraId="6E12781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OBC</w:t>
            </w:r>
          </w:p>
        </w:tc>
        <w:tc>
          <w:tcPr>
            <w:tcW w:w="553" w:type="pct"/>
            <w:gridSpan w:val="2"/>
            <w:hideMark/>
          </w:tcPr>
          <w:p w14:paraId="5595EAC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14:paraId="735D188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552" w:type="pct"/>
            <w:gridSpan w:val="2"/>
          </w:tcPr>
          <w:p w14:paraId="5582E86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74637" w:rsidRPr="008B399F" w14:paraId="26EB3A97" w14:textId="77777777" w:rsidTr="00091789">
        <w:trPr>
          <w:cantSplit/>
        </w:trPr>
        <w:tc>
          <w:tcPr>
            <w:tcW w:w="2055" w:type="pct"/>
            <w:vMerge/>
            <w:hideMark/>
          </w:tcPr>
          <w:p w14:paraId="685FD1E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47" w:type="pct"/>
            <w:vMerge/>
          </w:tcPr>
          <w:p w14:paraId="3F059A3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6" w:type="pct"/>
          </w:tcPr>
          <w:p w14:paraId="54F9E20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234" w:type="pct"/>
          </w:tcPr>
          <w:p w14:paraId="116133A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</w:t>
            </w:r>
          </w:p>
        </w:tc>
        <w:tc>
          <w:tcPr>
            <w:tcW w:w="260" w:type="pct"/>
          </w:tcPr>
          <w:p w14:paraId="5906A8D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212" w:type="pct"/>
            <w:hideMark/>
          </w:tcPr>
          <w:p w14:paraId="6F87210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14:paraId="2E0B1835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245" w:type="pct"/>
            <w:hideMark/>
          </w:tcPr>
          <w:p w14:paraId="7AAC7D1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</w:tcPr>
          <w:p w14:paraId="46480BB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</w:t>
            </w:r>
          </w:p>
        </w:tc>
        <w:tc>
          <w:tcPr>
            <w:tcW w:w="244" w:type="pct"/>
            <w:hideMark/>
          </w:tcPr>
          <w:p w14:paraId="54F71B9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274637" w:rsidRPr="00B8453D" w14:paraId="4A8C8B18" w14:textId="77777777" w:rsidTr="00091789">
        <w:trPr>
          <w:cantSplit/>
        </w:trPr>
        <w:tc>
          <w:tcPr>
            <w:tcW w:w="2055" w:type="pct"/>
            <w:hideMark/>
          </w:tcPr>
          <w:p w14:paraId="2933838E" w14:textId="77777777" w:rsidR="00274637" w:rsidRPr="00B8453D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8453D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47" w:type="pct"/>
          </w:tcPr>
          <w:p w14:paraId="384AAA1D" w14:textId="70D34DC6" w:rsidR="00274637" w:rsidRPr="00241AD2" w:rsidRDefault="00ED4C6A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06</w:t>
            </w:r>
          </w:p>
        </w:tc>
        <w:tc>
          <w:tcPr>
            <w:tcW w:w="286" w:type="pct"/>
          </w:tcPr>
          <w:p w14:paraId="236CF7F9" w14:textId="77777777" w:rsidR="00274637" w:rsidRPr="00B8453D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34" w:type="pct"/>
          </w:tcPr>
          <w:p w14:paraId="2671D257" w14:textId="77777777" w:rsidR="00274637" w:rsidRPr="00B8453D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60" w:type="pct"/>
          </w:tcPr>
          <w:p w14:paraId="779F26FF" w14:textId="77777777" w:rsidR="00274637" w:rsidRPr="00B8453D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hideMark/>
          </w:tcPr>
          <w:p w14:paraId="2FA80B36" w14:textId="77777777" w:rsidR="00274637" w:rsidRPr="00B8453D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14:paraId="5CC2D2C8" w14:textId="2D83222F" w:rsidR="00274637" w:rsidRPr="00241AD2" w:rsidRDefault="00ED4C6A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" w:type="pct"/>
          </w:tcPr>
          <w:p w14:paraId="391D3D64" w14:textId="77777777" w:rsidR="00274637" w:rsidRPr="00241AD2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14:paraId="31C8ED09" w14:textId="42F6F261" w:rsidR="00274637" w:rsidRPr="00241AD2" w:rsidRDefault="00ED4C6A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" w:type="pct"/>
          </w:tcPr>
          <w:p w14:paraId="043A4598" w14:textId="77777777" w:rsidR="00274637" w:rsidRPr="00241AD2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789" w:rsidRPr="00B8453D" w14:paraId="1A9BFE6F" w14:textId="77777777" w:rsidTr="00091789">
        <w:trPr>
          <w:cantSplit/>
        </w:trPr>
        <w:tc>
          <w:tcPr>
            <w:tcW w:w="2055" w:type="pct"/>
            <w:hideMark/>
          </w:tcPr>
          <w:p w14:paraId="0CC0FE60" w14:textId="77777777" w:rsidR="00091789" w:rsidRPr="00B8453D" w:rsidRDefault="00091789" w:rsidP="0009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8453D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47" w:type="pct"/>
          </w:tcPr>
          <w:p w14:paraId="62EB5681" w14:textId="792849AC" w:rsidR="00091789" w:rsidRPr="00241AD2" w:rsidRDefault="00ED4C6A" w:rsidP="0009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151</w:t>
            </w:r>
          </w:p>
        </w:tc>
        <w:tc>
          <w:tcPr>
            <w:tcW w:w="286" w:type="pct"/>
          </w:tcPr>
          <w:p w14:paraId="79628474" w14:textId="77777777" w:rsidR="00091789" w:rsidRPr="00B8453D" w:rsidRDefault="00091789" w:rsidP="0009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34" w:type="pct"/>
          </w:tcPr>
          <w:p w14:paraId="53803E11" w14:textId="77777777" w:rsidR="00091789" w:rsidRPr="00B8453D" w:rsidRDefault="00091789" w:rsidP="0009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60" w:type="pct"/>
          </w:tcPr>
          <w:p w14:paraId="79D9E99D" w14:textId="77777777" w:rsidR="00091789" w:rsidRPr="00B8453D" w:rsidRDefault="00091789" w:rsidP="0009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12" w:type="pct"/>
            <w:hideMark/>
          </w:tcPr>
          <w:p w14:paraId="37E42B44" w14:textId="77777777" w:rsidR="00091789" w:rsidRPr="00B8453D" w:rsidRDefault="00091789" w:rsidP="00091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14:paraId="475C93AA" w14:textId="685A1E7F" w:rsidR="00091789" w:rsidRPr="00B8453D" w:rsidRDefault="00ED4C6A" w:rsidP="00091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5" w:type="pct"/>
          </w:tcPr>
          <w:p w14:paraId="4599B0EE" w14:textId="59C87834" w:rsidR="00091789" w:rsidRPr="00B8453D" w:rsidRDefault="00ED4C6A" w:rsidP="00091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" w:type="pct"/>
          </w:tcPr>
          <w:p w14:paraId="342581F0" w14:textId="734C39D9" w:rsidR="00091789" w:rsidRPr="00B8453D" w:rsidRDefault="00ED4C6A" w:rsidP="00091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4" w:type="pct"/>
          </w:tcPr>
          <w:p w14:paraId="1DF6A81C" w14:textId="456EFB40" w:rsidR="00091789" w:rsidRPr="00B8453D" w:rsidRDefault="00ED4C6A" w:rsidP="00091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6D7CAE01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C59B7" w14:textId="77777777" w:rsidR="00274637" w:rsidRPr="008B399F" w:rsidRDefault="00274637" w:rsidP="0027463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708"/>
        <w:gridCol w:w="2042"/>
        <w:gridCol w:w="1433"/>
        <w:gridCol w:w="461"/>
        <w:gridCol w:w="448"/>
        <w:gridCol w:w="462"/>
        <w:gridCol w:w="381"/>
        <w:gridCol w:w="583"/>
        <w:gridCol w:w="317"/>
        <w:gridCol w:w="677"/>
        <w:gridCol w:w="332"/>
      </w:tblGrid>
      <w:tr w:rsidR="00274637" w:rsidRPr="008B399F" w14:paraId="7B4DE947" w14:textId="77777777" w:rsidTr="00612020">
        <w:trPr>
          <w:trHeight w:val="303"/>
        </w:trPr>
        <w:tc>
          <w:tcPr>
            <w:tcW w:w="689" w:type="dxa"/>
            <w:vMerge w:val="restart"/>
          </w:tcPr>
          <w:p w14:paraId="377ABD56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S. No.</w:t>
            </w:r>
          </w:p>
        </w:tc>
        <w:tc>
          <w:tcPr>
            <w:tcW w:w="2708" w:type="dxa"/>
            <w:vMerge w:val="restart"/>
          </w:tcPr>
          <w:p w14:paraId="7ABE6FBE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Trainees</w:t>
            </w:r>
          </w:p>
        </w:tc>
        <w:tc>
          <w:tcPr>
            <w:tcW w:w="2042" w:type="dxa"/>
            <w:vMerge w:val="restart"/>
          </w:tcPr>
          <w:p w14:paraId="76D1D49D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Title of the training</w:t>
            </w:r>
          </w:p>
        </w:tc>
        <w:tc>
          <w:tcPr>
            <w:tcW w:w="1433" w:type="dxa"/>
            <w:vMerge w:val="restart"/>
          </w:tcPr>
          <w:p w14:paraId="6AD69055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Date</w:t>
            </w:r>
          </w:p>
        </w:tc>
        <w:tc>
          <w:tcPr>
            <w:tcW w:w="3661" w:type="dxa"/>
            <w:gridSpan w:val="8"/>
          </w:tcPr>
          <w:p w14:paraId="446BEC1D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 xml:space="preserve">No. of Participants </w:t>
            </w:r>
          </w:p>
        </w:tc>
      </w:tr>
      <w:tr w:rsidR="00274637" w:rsidRPr="008B399F" w14:paraId="19A6833A" w14:textId="77777777" w:rsidTr="00612020">
        <w:trPr>
          <w:trHeight w:val="303"/>
        </w:trPr>
        <w:tc>
          <w:tcPr>
            <w:tcW w:w="689" w:type="dxa"/>
            <w:vMerge/>
          </w:tcPr>
          <w:p w14:paraId="76FB3357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2708" w:type="dxa"/>
            <w:vMerge/>
          </w:tcPr>
          <w:p w14:paraId="1DED75D6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2042" w:type="dxa"/>
            <w:vMerge/>
          </w:tcPr>
          <w:p w14:paraId="39CE5581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33" w:type="dxa"/>
            <w:vMerge/>
          </w:tcPr>
          <w:p w14:paraId="3BB309A2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909" w:type="dxa"/>
            <w:gridSpan w:val="2"/>
          </w:tcPr>
          <w:p w14:paraId="5E856889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SC/ST</w:t>
            </w:r>
          </w:p>
        </w:tc>
        <w:tc>
          <w:tcPr>
            <w:tcW w:w="843" w:type="dxa"/>
            <w:gridSpan w:val="2"/>
          </w:tcPr>
          <w:p w14:paraId="3F08440F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OBC</w:t>
            </w:r>
          </w:p>
        </w:tc>
        <w:tc>
          <w:tcPr>
            <w:tcW w:w="900" w:type="dxa"/>
            <w:gridSpan w:val="2"/>
          </w:tcPr>
          <w:p w14:paraId="3B27C9B1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Others</w:t>
            </w:r>
          </w:p>
        </w:tc>
        <w:tc>
          <w:tcPr>
            <w:tcW w:w="1009" w:type="dxa"/>
            <w:gridSpan w:val="2"/>
          </w:tcPr>
          <w:p w14:paraId="007167C4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Total</w:t>
            </w:r>
          </w:p>
        </w:tc>
      </w:tr>
      <w:tr w:rsidR="00274637" w:rsidRPr="008B399F" w14:paraId="5E2A9871" w14:textId="77777777" w:rsidTr="00C3750F">
        <w:trPr>
          <w:trHeight w:val="303"/>
        </w:trPr>
        <w:tc>
          <w:tcPr>
            <w:tcW w:w="689" w:type="dxa"/>
            <w:vMerge/>
          </w:tcPr>
          <w:p w14:paraId="24050451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14:paraId="6F8357E6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14:paraId="1CD00B27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14:paraId="7448AB4F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22E0F53B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48" w:type="dxa"/>
          </w:tcPr>
          <w:p w14:paraId="2B2C91E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62" w:type="dxa"/>
          </w:tcPr>
          <w:p w14:paraId="67E630F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1" w:type="dxa"/>
          </w:tcPr>
          <w:p w14:paraId="04F1831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83" w:type="dxa"/>
          </w:tcPr>
          <w:p w14:paraId="403E0F5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17" w:type="dxa"/>
          </w:tcPr>
          <w:p w14:paraId="27E0947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7" w:type="dxa"/>
          </w:tcPr>
          <w:p w14:paraId="6DAB8039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32" w:type="dxa"/>
          </w:tcPr>
          <w:p w14:paraId="67630E5B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</w:tr>
      <w:tr w:rsidR="004A2155" w:rsidRPr="008B399F" w14:paraId="256D8215" w14:textId="77777777" w:rsidTr="00C3750F">
        <w:trPr>
          <w:trHeight w:val="548"/>
        </w:trPr>
        <w:tc>
          <w:tcPr>
            <w:tcW w:w="689" w:type="dxa"/>
            <w:vMerge w:val="restart"/>
          </w:tcPr>
          <w:p w14:paraId="232709A9" w14:textId="77777777" w:rsidR="004A2155" w:rsidRPr="008B399F" w:rsidRDefault="004A2155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 w:val="restart"/>
          </w:tcPr>
          <w:p w14:paraId="2BAA4D5F" w14:textId="77777777" w:rsidR="004A2155" w:rsidRPr="008B399F" w:rsidRDefault="004A2155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Practicing farmers’ training</w:t>
            </w:r>
          </w:p>
        </w:tc>
        <w:tc>
          <w:tcPr>
            <w:tcW w:w="2042" w:type="dxa"/>
          </w:tcPr>
          <w:p w14:paraId="3F66F919" w14:textId="03AD851F" w:rsidR="004A2155" w:rsidRPr="00241AD2" w:rsidRDefault="004A2155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</w:t>
            </w:r>
            <w:r w:rsidRPr="00ED4C6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oil health management in collaboration with Department of Agriculture</w:t>
            </w:r>
          </w:p>
        </w:tc>
        <w:tc>
          <w:tcPr>
            <w:tcW w:w="1433" w:type="dxa"/>
          </w:tcPr>
          <w:p w14:paraId="6C6F07C6" w14:textId="15C30D93" w:rsidR="004A2155" w:rsidRPr="001D231B" w:rsidRDefault="004A2155" w:rsidP="008064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29-03-2018</w:t>
            </w:r>
            <w:r w:rsidRPr="001D23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61" w:type="dxa"/>
          </w:tcPr>
          <w:p w14:paraId="7A8A3302" w14:textId="715C643B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46</w:t>
            </w:r>
          </w:p>
        </w:tc>
        <w:tc>
          <w:tcPr>
            <w:tcW w:w="448" w:type="dxa"/>
          </w:tcPr>
          <w:p w14:paraId="22D3CC23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14:paraId="324B30A9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81" w:type="dxa"/>
          </w:tcPr>
          <w:p w14:paraId="099683FD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83" w:type="dxa"/>
          </w:tcPr>
          <w:p w14:paraId="6E52240D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7" w:type="dxa"/>
          </w:tcPr>
          <w:p w14:paraId="603DE7D4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7" w:type="dxa"/>
          </w:tcPr>
          <w:p w14:paraId="41F39971" w14:textId="59FDEDDE" w:rsidR="004A2155" w:rsidRPr="001D231B" w:rsidRDefault="004A2155" w:rsidP="00B56462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46</w:t>
            </w:r>
          </w:p>
        </w:tc>
        <w:tc>
          <w:tcPr>
            <w:tcW w:w="332" w:type="dxa"/>
          </w:tcPr>
          <w:p w14:paraId="39524D55" w14:textId="77777777" w:rsidR="004A2155" w:rsidRPr="008B399F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155" w:rsidRPr="008B399F" w14:paraId="4FF1B79C" w14:textId="77777777" w:rsidTr="00C3750F">
        <w:trPr>
          <w:trHeight w:val="548"/>
        </w:trPr>
        <w:tc>
          <w:tcPr>
            <w:tcW w:w="689" w:type="dxa"/>
            <w:vMerge/>
          </w:tcPr>
          <w:p w14:paraId="75242F0D" w14:textId="77777777" w:rsidR="004A2155" w:rsidRPr="008B399F" w:rsidRDefault="004A2155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14:paraId="082DF43F" w14:textId="77777777" w:rsidR="004A2155" w:rsidRPr="008B399F" w:rsidRDefault="004A2155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5FFC55D" w14:textId="3180C570" w:rsidR="004A2155" w:rsidRPr="00241AD2" w:rsidRDefault="004A2155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</w:t>
            </w:r>
            <w:r w:rsidRPr="00ED4C6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ntegrated management of apple </w:t>
            </w:r>
            <w:proofErr w:type="spellStart"/>
            <w:r w:rsidRPr="00ED4C6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orachrds</w:t>
            </w:r>
            <w:proofErr w:type="spellEnd"/>
          </w:p>
        </w:tc>
        <w:tc>
          <w:tcPr>
            <w:tcW w:w="1433" w:type="dxa"/>
          </w:tcPr>
          <w:p w14:paraId="20436EA2" w14:textId="616E9F18" w:rsidR="004A2155" w:rsidRPr="001D231B" w:rsidRDefault="004A2155" w:rsidP="00BC12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29-03-2018</w:t>
            </w:r>
          </w:p>
        </w:tc>
        <w:tc>
          <w:tcPr>
            <w:tcW w:w="461" w:type="dxa"/>
          </w:tcPr>
          <w:p w14:paraId="55F7FB44" w14:textId="2695D832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448" w:type="dxa"/>
          </w:tcPr>
          <w:p w14:paraId="256F454F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14:paraId="38C2A6DD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81" w:type="dxa"/>
          </w:tcPr>
          <w:p w14:paraId="1E884AD9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83" w:type="dxa"/>
          </w:tcPr>
          <w:p w14:paraId="6DAC2326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7" w:type="dxa"/>
          </w:tcPr>
          <w:p w14:paraId="7FCD4B1B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7" w:type="dxa"/>
          </w:tcPr>
          <w:p w14:paraId="01C75701" w14:textId="25CE2C32" w:rsidR="004A2155" w:rsidRPr="001D231B" w:rsidRDefault="004A2155" w:rsidP="00B56462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332" w:type="dxa"/>
          </w:tcPr>
          <w:p w14:paraId="57616F25" w14:textId="77777777" w:rsidR="004A2155" w:rsidRPr="008B399F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155" w:rsidRPr="008B399F" w14:paraId="0C830969" w14:textId="77777777" w:rsidTr="00ED4C6A">
        <w:trPr>
          <w:trHeight w:val="897"/>
        </w:trPr>
        <w:tc>
          <w:tcPr>
            <w:tcW w:w="689" w:type="dxa"/>
            <w:vMerge/>
          </w:tcPr>
          <w:p w14:paraId="488C085F" w14:textId="77777777" w:rsidR="004A2155" w:rsidRPr="008B399F" w:rsidRDefault="004A2155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14:paraId="3F2A0877" w14:textId="77777777" w:rsidR="004A2155" w:rsidRPr="008B399F" w:rsidRDefault="004A2155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A93A2E8" w14:textId="10A0E6D5" w:rsidR="004A2155" w:rsidRPr="001D231B" w:rsidRDefault="004A2155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</w:t>
            </w:r>
            <w:r w:rsidRPr="00ED4C6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ustainable  agriculture</w:t>
            </w:r>
            <w:proofErr w:type="gramEnd"/>
            <w:r w:rsidRPr="00ED4C6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   Farming</w:t>
            </w:r>
          </w:p>
        </w:tc>
        <w:tc>
          <w:tcPr>
            <w:tcW w:w="1433" w:type="dxa"/>
          </w:tcPr>
          <w:p w14:paraId="1CDD8AC8" w14:textId="3B3BACDA" w:rsidR="004A2155" w:rsidRPr="001D231B" w:rsidRDefault="004A2155" w:rsidP="00BC12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29-03-2018</w:t>
            </w:r>
          </w:p>
        </w:tc>
        <w:tc>
          <w:tcPr>
            <w:tcW w:w="461" w:type="dxa"/>
          </w:tcPr>
          <w:p w14:paraId="7A21CEBA" w14:textId="084EB1C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46</w:t>
            </w:r>
          </w:p>
        </w:tc>
        <w:tc>
          <w:tcPr>
            <w:tcW w:w="448" w:type="dxa"/>
          </w:tcPr>
          <w:p w14:paraId="7E04BEFC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14:paraId="171FCED9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81" w:type="dxa"/>
          </w:tcPr>
          <w:p w14:paraId="3A4F13B4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83" w:type="dxa"/>
          </w:tcPr>
          <w:p w14:paraId="06B3B510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7" w:type="dxa"/>
          </w:tcPr>
          <w:p w14:paraId="3735E408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7" w:type="dxa"/>
          </w:tcPr>
          <w:p w14:paraId="2979C9BE" w14:textId="3881EAC2" w:rsidR="004A2155" w:rsidRPr="001D231B" w:rsidRDefault="004A2155" w:rsidP="00B56462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46</w:t>
            </w:r>
          </w:p>
        </w:tc>
        <w:tc>
          <w:tcPr>
            <w:tcW w:w="332" w:type="dxa"/>
          </w:tcPr>
          <w:p w14:paraId="403D58C3" w14:textId="77777777" w:rsidR="004A2155" w:rsidRPr="008B399F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155" w:rsidRPr="008B399F" w14:paraId="05E0BFBA" w14:textId="77777777" w:rsidTr="00C3750F">
        <w:trPr>
          <w:trHeight w:val="548"/>
        </w:trPr>
        <w:tc>
          <w:tcPr>
            <w:tcW w:w="689" w:type="dxa"/>
            <w:vMerge/>
          </w:tcPr>
          <w:p w14:paraId="605D56DB" w14:textId="77777777" w:rsidR="004A2155" w:rsidRPr="008B399F" w:rsidRDefault="004A2155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14:paraId="77DA03EB" w14:textId="77777777" w:rsidR="004A2155" w:rsidRPr="008B399F" w:rsidRDefault="004A2155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1D551F3" w14:textId="27FB47B5" w:rsidR="004A2155" w:rsidRPr="001D231B" w:rsidRDefault="004A2155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D231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Scientific management of  apple</w:t>
            </w:r>
          </w:p>
        </w:tc>
        <w:tc>
          <w:tcPr>
            <w:tcW w:w="1433" w:type="dxa"/>
          </w:tcPr>
          <w:p w14:paraId="6FB58940" w14:textId="1B41223D" w:rsidR="004A2155" w:rsidRPr="001D231B" w:rsidRDefault="004A2155" w:rsidP="00BC12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29-03-2018</w:t>
            </w:r>
          </w:p>
        </w:tc>
        <w:tc>
          <w:tcPr>
            <w:tcW w:w="461" w:type="dxa"/>
          </w:tcPr>
          <w:p w14:paraId="225F6260" w14:textId="3E2E4B06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1D23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448" w:type="dxa"/>
          </w:tcPr>
          <w:p w14:paraId="404DCCAD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14:paraId="03B1CD7C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81" w:type="dxa"/>
          </w:tcPr>
          <w:p w14:paraId="5724D035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83" w:type="dxa"/>
          </w:tcPr>
          <w:p w14:paraId="3A546A01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7" w:type="dxa"/>
          </w:tcPr>
          <w:p w14:paraId="53737FA7" w14:textId="77777777" w:rsidR="004A2155" w:rsidRPr="001D231B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7" w:type="dxa"/>
          </w:tcPr>
          <w:p w14:paraId="10F51AF6" w14:textId="78C4A720" w:rsidR="004A2155" w:rsidRPr="001D231B" w:rsidRDefault="004A2155" w:rsidP="00B56462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1D23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332" w:type="dxa"/>
          </w:tcPr>
          <w:p w14:paraId="26181B6C" w14:textId="77777777" w:rsidR="004A2155" w:rsidRPr="008B399F" w:rsidRDefault="004A2155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120" w:rsidRPr="008B399F" w14:paraId="0C5AE630" w14:textId="77777777" w:rsidTr="00D20C68">
        <w:trPr>
          <w:trHeight w:val="622"/>
        </w:trPr>
        <w:tc>
          <w:tcPr>
            <w:tcW w:w="689" w:type="dxa"/>
          </w:tcPr>
          <w:p w14:paraId="071DAC00" w14:textId="77777777" w:rsidR="00283120" w:rsidRPr="008B399F" w:rsidRDefault="00283120" w:rsidP="00D27DE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14:paraId="185C24B0" w14:textId="77777777" w:rsidR="00283120" w:rsidRPr="008B399F" w:rsidRDefault="00283120" w:rsidP="00D27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2042" w:type="dxa"/>
          </w:tcPr>
          <w:p w14:paraId="21F83F9E" w14:textId="72F15DB6" w:rsidR="00283120" w:rsidRPr="00C3750F" w:rsidRDefault="00283120" w:rsidP="00C3750F">
            <w:pPr>
              <w:pStyle w:val="ListParagraph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33" w:type="dxa"/>
          </w:tcPr>
          <w:p w14:paraId="4BAD5568" w14:textId="30A4F399" w:rsidR="00283120" w:rsidRPr="008B399F" w:rsidRDefault="00283120" w:rsidP="00D27DE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53B25BC9" w14:textId="77777777" w:rsidR="00283120" w:rsidRPr="008B399F" w:rsidRDefault="00A87280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C780229" w14:textId="77777777" w:rsidR="00283120" w:rsidRPr="008B399F" w:rsidRDefault="00A87280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dxa"/>
          </w:tcPr>
          <w:p w14:paraId="22F7DE6D" w14:textId="77777777" w:rsidR="00283120" w:rsidRPr="008B399F" w:rsidRDefault="00A87280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1" w:type="dxa"/>
          </w:tcPr>
          <w:p w14:paraId="1A1CB512" w14:textId="7254D851" w:rsidR="00283120" w:rsidRPr="008B399F" w:rsidRDefault="003250A2" w:rsidP="00D27DE7">
            <w:pPr>
              <w:pStyle w:val="NoSpacing"/>
              <w:spacing w:line="276" w:lineRule="auto"/>
              <w:ind w:left="-102"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</w:tcPr>
          <w:p w14:paraId="5A5B333A" w14:textId="77777777" w:rsidR="00283120" w:rsidRPr="008B399F" w:rsidRDefault="00A87280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</w:tcPr>
          <w:p w14:paraId="77C9210B" w14:textId="77777777" w:rsidR="00283120" w:rsidRPr="008B399F" w:rsidRDefault="00A87280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7" w:type="dxa"/>
          </w:tcPr>
          <w:p w14:paraId="7A058F30" w14:textId="77777777" w:rsidR="00283120" w:rsidRPr="008B399F" w:rsidRDefault="00A87280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dxa"/>
          </w:tcPr>
          <w:p w14:paraId="42532FBB" w14:textId="0A28F296" w:rsidR="00283120" w:rsidRPr="008B399F" w:rsidRDefault="003250A2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DE7" w:rsidRPr="008B399F" w14:paraId="73918636" w14:textId="77777777" w:rsidTr="00C3750F">
        <w:trPr>
          <w:trHeight w:val="783"/>
        </w:trPr>
        <w:tc>
          <w:tcPr>
            <w:tcW w:w="689" w:type="dxa"/>
          </w:tcPr>
          <w:p w14:paraId="163D7D55" w14:textId="77777777" w:rsidR="00D27DE7" w:rsidRPr="008B399F" w:rsidRDefault="00D27DE7" w:rsidP="00D27DE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14:paraId="4FFDDAB4" w14:textId="77777777" w:rsidR="00D27DE7" w:rsidRPr="008B399F" w:rsidRDefault="00D27DE7" w:rsidP="00D2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2042" w:type="dxa"/>
          </w:tcPr>
          <w:p w14:paraId="58BC0767" w14:textId="77777777" w:rsidR="00283120" w:rsidRPr="00C3750F" w:rsidRDefault="00283120" w:rsidP="00D20C68">
            <w:pPr>
              <w:pStyle w:val="ListParagraph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33" w:type="dxa"/>
          </w:tcPr>
          <w:p w14:paraId="4074D65B" w14:textId="77777777" w:rsidR="00D27DE7" w:rsidRPr="008B399F" w:rsidRDefault="00D27DE7" w:rsidP="00D27DE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5D503607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93583A1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507B691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3F3B4E9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47703F7D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14:paraId="38406704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14:paraId="19BCDEAB" w14:textId="77777777" w:rsidR="00D27DE7" w:rsidRPr="008B399F" w:rsidRDefault="00D27DE7" w:rsidP="00D27DE7">
            <w:pPr>
              <w:pStyle w:val="NoSpacing"/>
              <w:spacing w:line="276" w:lineRule="auto"/>
              <w:ind w:lef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</w:tcPr>
          <w:p w14:paraId="7DB71445" w14:textId="77777777" w:rsidR="00D27DE7" w:rsidRPr="008B399F" w:rsidRDefault="00D27DE7" w:rsidP="00D27D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D6BC3B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FEB97" w14:textId="77777777" w:rsidR="00274637" w:rsidRPr="008B399F" w:rsidRDefault="00274637" w:rsidP="0027463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4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"/>
        <w:gridCol w:w="2941"/>
        <w:gridCol w:w="960"/>
        <w:gridCol w:w="801"/>
        <w:gridCol w:w="665"/>
        <w:gridCol w:w="540"/>
        <w:gridCol w:w="560"/>
        <w:gridCol w:w="442"/>
        <w:gridCol w:w="661"/>
        <w:gridCol w:w="519"/>
        <w:gridCol w:w="560"/>
        <w:gridCol w:w="436"/>
      </w:tblGrid>
      <w:tr w:rsidR="00274637" w:rsidRPr="008B399F" w14:paraId="20DB5F81" w14:textId="77777777" w:rsidTr="007B4380">
        <w:trPr>
          <w:trHeight w:val="294"/>
        </w:trPr>
        <w:tc>
          <w:tcPr>
            <w:tcW w:w="521" w:type="pct"/>
            <w:vMerge w:val="restart"/>
          </w:tcPr>
          <w:p w14:paraId="4CFDD69F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14:paraId="411F78A3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Title of the Training</w:t>
            </w:r>
          </w:p>
        </w:tc>
        <w:tc>
          <w:tcPr>
            <w:tcW w:w="473" w:type="pct"/>
            <w:vMerge w:val="restart"/>
          </w:tcPr>
          <w:p w14:paraId="6F63EE1D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Date</w:t>
            </w:r>
          </w:p>
        </w:tc>
        <w:tc>
          <w:tcPr>
            <w:tcW w:w="395" w:type="pct"/>
            <w:vMerge w:val="restart"/>
          </w:tcPr>
          <w:p w14:paraId="67B2B3C3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days</w:t>
            </w:r>
          </w:p>
        </w:tc>
        <w:tc>
          <w:tcPr>
            <w:tcW w:w="2162" w:type="pct"/>
            <w:gridSpan w:val="8"/>
          </w:tcPr>
          <w:p w14:paraId="4DA728F7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Participants</w:t>
            </w:r>
          </w:p>
        </w:tc>
      </w:tr>
      <w:tr w:rsidR="00274637" w:rsidRPr="008B399F" w14:paraId="31C7EA75" w14:textId="77777777" w:rsidTr="007B4380">
        <w:trPr>
          <w:trHeight w:val="308"/>
        </w:trPr>
        <w:tc>
          <w:tcPr>
            <w:tcW w:w="521" w:type="pct"/>
            <w:vMerge/>
          </w:tcPr>
          <w:p w14:paraId="1AEB8E30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14:paraId="59BA955D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73" w:type="pct"/>
            <w:vMerge/>
          </w:tcPr>
          <w:p w14:paraId="6600E707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395" w:type="pct"/>
            <w:vMerge/>
          </w:tcPr>
          <w:p w14:paraId="4BABD401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14:paraId="19F109C0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14:paraId="4F0FC6FE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OBC</w:t>
            </w:r>
          </w:p>
        </w:tc>
        <w:tc>
          <w:tcPr>
            <w:tcW w:w="582" w:type="pct"/>
            <w:gridSpan w:val="2"/>
          </w:tcPr>
          <w:p w14:paraId="2B51D99D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Others</w:t>
            </w:r>
          </w:p>
        </w:tc>
        <w:tc>
          <w:tcPr>
            <w:tcW w:w="492" w:type="pct"/>
            <w:gridSpan w:val="2"/>
          </w:tcPr>
          <w:p w14:paraId="7E161F9E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Total</w:t>
            </w:r>
          </w:p>
        </w:tc>
      </w:tr>
      <w:tr w:rsidR="00274637" w:rsidRPr="008B399F" w14:paraId="34E92F7C" w14:textId="77777777" w:rsidTr="007B4380">
        <w:trPr>
          <w:trHeight w:val="280"/>
        </w:trPr>
        <w:tc>
          <w:tcPr>
            <w:tcW w:w="521" w:type="pct"/>
            <w:vMerge/>
          </w:tcPr>
          <w:p w14:paraId="5D7A604C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14:paraId="3ACD1CA0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vMerge/>
          </w:tcPr>
          <w:p w14:paraId="69CFF7DF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</w:tcPr>
          <w:p w14:paraId="6A65065E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40B2349E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14:paraId="0F995D8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14:paraId="09A5CC8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8" w:type="pct"/>
          </w:tcPr>
          <w:p w14:paraId="38A316C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14:paraId="63ADA6A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14:paraId="17E071F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14:paraId="1881349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6" w:type="pct"/>
          </w:tcPr>
          <w:p w14:paraId="2FCBB4F0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</w:tr>
      <w:tr w:rsidR="007B4380" w:rsidRPr="008B399F" w14:paraId="08BDC635" w14:textId="77777777" w:rsidTr="007B4380">
        <w:trPr>
          <w:trHeight w:val="266"/>
        </w:trPr>
        <w:tc>
          <w:tcPr>
            <w:tcW w:w="521" w:type="pct"/>
          </w:tcPr>
          <w:p w14:paraId="70CF68C8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5FF3BE76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24DE8DCF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08F308FB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6EAC434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19EAAB3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1F078B0B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7F6DDBB1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34920612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60FFA24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A00568E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0A054F3E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45B26712" w14:textId="77777777" w:rsidTr="007B4380">
        <w:trPr>
          <w:trHeight w:val="266"/>
        </w:trPr>
        <w:tc>
          <w:tcPr>
            <w:tcW w:w="521" w:type="pct"/>
          </w:tcPr>
          <w:p w14:paraId="73699A12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354894EF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3C8659FC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0936E521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1A00C888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B19BCF5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1572DBA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72611E35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12D0CC38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6F3748A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36EAED02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6D93445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22D13201" w14:textId="77777777" w:rsidTr="007B4380">
        <w:trPr>
          <w:trHeight w:val="266"/>
        </w:trPr>
        <w:tc>
          <w:tcPr>
            <w:tcW w:w="521" w:type="pct"/>
          </w:tcPr>
          <w:p w14:paraId="6828FBDF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07538E28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2B81367A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1713A4AA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67A0C607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DD9E432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B1409F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5ACFEEBF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76070C4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76FA391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60E2B123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73B28625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5065B91E" w14:textId="77777777" w:rsidTr="007B4380">
        <w:trPr>
          <w:trHeight w:val="266"/>
        </w:trPr>
        <w:tc>
          <w:tcPr>
            <w:tcW w:w="521" w:type="pct"/>
          </w:tcPr>
          <w:p w14:paraId="4E780DE1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6EB94F72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5629B908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19AC420C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006E8D8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C38D667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1B85FD25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7E4D3D9B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74415E9A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AD722C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7A5DBDE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794B14B1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24596A49" w14:textId="77777777" w:rsidTr="007B4380">
        <w:trPr>
          <w:trHeight w:val="266"/>
        </w:trPr>
        <w:tc>
          <w:tcPr>
            <w:tcW w:w="521" w:type="pct"/>
          </w:tcPr>
          <w:p w14:paraId="697BA69D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47B3B265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53CFB2F8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6211AB9C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5AF15F81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8E9BDEA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3A27A2F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1DA46375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4688450A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4CD59AF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04F6929A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0262D38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2CC16D3C" w14:textId="77777777" w:rsidTr="007B4380">
        <w:trPr>
          <w:trHeight w:val="280"/>
        </w:trPr>
        <w:tc>
          <w:tcPr>
            <w:tcW w:w="521" w:type="pct"/>
          </w:tcPr>
          <w:p w14:paraId="154F4B9D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1E148F64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15CDC280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11AB73CE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79866E5D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544DF65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2E3AF80A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274A6303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6BC5399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83F24F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797A83D4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6C204344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4E89E7E0" w14:textId="77777777" w:rsidTr="007B4380">
        <w:trPr>
          <w:trHeight w:val="533"/>
        </w:trPr>
        <w:tc>
          <w:tcPr>
            <w:tcW w:w="521" w:type="pct"/>
          </w:tcPr>
          <w:p w14:paraId="13884F12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6F4E28D2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248104D7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04A36C06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0C73D35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27F43B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7755832B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2695F199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6162407D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1150E74F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67C68AC1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46C5EBC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1F2E6B8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38AB8D1C" w14:textId="77777777" w:rsidTr="007B4380">
        <w:trPr>
          <w:trHeight w:val="266"/>
        </w:trPr>
        <w:tc>
          <w:tcPr>
            <w:tcW w:w="521" w:type="pct"/>
          </w:tcPr>
          <w:p w14:paraId="1B915DB6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32C4C0B9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41223620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88336F3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3CDFF38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68D4C9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25BF331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3316C54E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0B9C08AC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C055EF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7518F136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58EA898B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380" w:rsidRPr="008B399F" w14:paraId="27FCD8FD" w14:textId="77777777" w:rsidTr="007B4380">
        <w:trPr>
          <w:trHeight w:val="266"/>
        </w:trPr>
        <w:tc>
          <w:tcPr>
            <w:tcW w:w="521" w:type="pct"/>
          </w:tcPr>
          <w:p w14:paraId="28514F6D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5260E3C9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14:paraId="6A0F7207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6D9678D7" w14:textId="77777777" w:rsidR="007B4380" w:rsidRPr="008B399F" w:rsidRDefault="007B4380" w:rsidP="007B43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40A6CB7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9D760ED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36AE4AC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14:paraId="57767BBE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7776199D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8C183F7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02F04BD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14:paraId="57991D10" w14:textId="77777777" w:rsidR="007B4380" w:rsidRPr="008B399F" w:rsidRDefault="007B4380" w:rsidP="007B43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1D3B27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30775" w14:textId="77777777" w:rsidR="00274637" w:rsidRPr="008B399F" w:rsidRDefault="00274637" w:rsidP="0027463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2712"/>
        <w:gridCol w:w="819"/>
        <w:gridCol w:w="804"/>
        <w:gridCol w:w="613"/>
        <w:gridCol w:w="497"/>
        <w:gridCol w:w="516"/>
        <w:gridCol w:w="408"/>
        <w:gridCol w:w="610"/>
        <w:gridCol w:w="479"/>
        <w:gridCol w:w="516"/>
        <w:gridCol w:w="408"/>
      </w:tblGrid>
      <w:tr w:rsidR="00274637" w:rsidRPr="008B399F" w14:paraId="1B48ECD9" w14:textId="77777777" w:rsidTr="00274637">
        <w:tc>
          <w:tcPr>
            <w:tcW w:w="518" w:type="pct"/>
            <w:vMerge w:val="restart"/>
          </w:tcPr>
          <w:p w14:paraId="5DF1E77F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14:paraId="244AE4BB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14:paraId="68359B7E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14:paraId="6B9B2E80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14:paraId="3B53DCC3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Participants</w:t>
            </w:r>
          </w:p>
        </w:tc>
      </w:tr>
      <w:tr w:rsidR="00274637" w:rsidRPr="008B399F" w14:paraId="339BE67D" w14:textId="77777777" w:rsidTr="00274637">
        <w:tc>
          <w:tcPr>
            <w:tcW w:w="518" w:type="pct"/>
            <w:vMerge/>
          </w:tcPr>
          <w:p w14:paraId="57B309A9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14:paraId="0A868784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14:paraId="660994BD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14:paraId="189C02EF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14:paraId="3429505C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14:paraId="2FFCA27A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14:paraId="09F1FFFC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14:paraId="23F61BF9" w14:textId="77777777" w:rsidR="00274637" w:rsidRPr="008B399F" w:rsidRDefault="00274637" w:rsidP="00274637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Total</w:t>
            </w:r>
          </w:p>
        </w:tc>
      </w:tr>
      <w:tr w:rsidR="00274637" w:rsidRPr="008B399F" w14:paraId="7AC04962" w14:textId="77777777" w:rsidTr="00274637">
        <w:tc>
          <w:tcPr>
            <w:tcW w:w="518" w:type="pct"/>
            <w:vMerge/>
          </w:tcPr>
          <w:p w14:paraId="7EE62ABD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14:paraId="5F0292FD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14:paraId="00CDD758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14:paraId="73CAFFDE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4DC6CAA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14:paraId="5E5865EB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14:paraId="004AC3A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14:paraId="4F4000D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14:paraId="656CC33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14:paraId="188938E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14:paraId="635879F6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14:paraId="544BCB3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</w:tr>
      <w:tr w:rsidR="00274637" w:rsidRPr="008B399F" w14:paraId="717813B4" w14:textId="77777777" w:rsidTr="00274637">
        <w:tc>
          <w:tcPr>
            <w:tcW w:w="518" w:type="pct"/>
          </w:tcPr>
          <w:p w14:paraId="3DCC2239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5B49B4A7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35A4639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7E8DEB3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2585F99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FC4264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2FDACF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18E14F8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16B4D90B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32F73D29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51F2104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4E67717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09965EE5" w14:textId="77777777" w:rsidTr="00274637">
        <w:tc>
          <w:tcPr>
            <w:tcW w:w="518" w:type="pct"/>
          </w:tcPr>
          <w:p w14:paraId="2698D2CF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4FDC10C3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487BE035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53552326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0432571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A44424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7B09D9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5D99F82D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76D2C62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F082D3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7BB849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7FDAD7D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41B16616" w14:textId="77777777" w:rsidTr="00274637">
        <w:tc>
          <w:tcPr>
            <w:tcW w:w="518" w:type="pct"/>
          </w:tcPr>
          <w:p w14:paraId="68C3354E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23E0E16E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0535089D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5E9825BB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0DEC67B4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153260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2DE6B8E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074F5D8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0AC3594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3441DA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67337AD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3CFC9A1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5078D9D5" w14:textId="77777777" w:rsidTr="00274637">
        <w:tc>
          <w:tcPr>
            <w:tcW w:w="518" w:type="pct"/>
          </w:tcPr>
          <w:p w14:paraId="4DA63721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7C9DBE5B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4A9CB34D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78976FC1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64A736B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DEA46F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1FB17F0C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7763B90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47BD972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F5BD4A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10FB158B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0B76326B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579458F3" w14:textId="77777777" w:rsidTr="00274637">
        <w:tc>
          <w:tcPr>
            <w:tcW w:w="518" w:type="pct"/>
          </w:tcPr>
          <w:p w14:paraId="4749AB9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70490A02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3D11F17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7469ADCF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153DCBE6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EC3E70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3C830BC0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0A66A9A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1F884564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9DAC440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68A7AA8E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03470B9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6FF801E5" w14:textId="77777777" w:rsidTr="00274637">
        <w:tc>
          <w:tcPr>
            <w:tcW w:w="518" w:type="pct"/>
          </w:tcPr>
          <w:p w14:paraId="71254BD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3EDBD86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130A3BD8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AA67F13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3065B8D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9701D9D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6D2CFB4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71AFEA0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04B28489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F933BD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5E6B3FD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537CA5F8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61508D74" w14:textId="77777777" w:rsidTr="00274637">
        <w:tc>
          <w:tcPr>
            <w:tcW w:w="518" w:type="pct"/>
          </w:tcPr>
          <w:p w14:paraId="186D9020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3E3EDEB0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0CF1CF39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33A7638C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37A2C149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9DDD5AC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E5B249D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19988210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0AC2704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605A7D81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0A8DA7A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7765EA8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BE2A7E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43E785F2" w14:textId="77777777" w:rsidTr="00274637">
        <w:tc>
          <w:tcPr>
            <w:tcW w:w="518" w:type="pct"/>
          </w:tcPr>
          <w:p w14:paraId="6A4F85FC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07D41581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6E499A20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18AABA88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68C2C57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31DC90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78B531B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5A40E0BE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05FAB9C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EB50E0E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02E93357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476334A5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1EAD6A5C" w14:textId="77777777" w:rsidTr="00274637">
        <w:tc>
          <w:tcPr>
            <w:tcW w:w="518" w:type="pct"/>
          </w:tcPr>
          <w:p w14:paraId="240A63E4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14:paraId="3DA6E68A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46E70543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7C1BFF8" w14:textId="77777777" w:rsidR="00274637" w:rsidRPr="008B399F" w:rsidRDefault="00274637" w:rsidP="0027463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14:paraId="4EEE64C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A9C5440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4A58D2B2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4C97E063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14:paraId="79881B1D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5852FFA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14:paraId="118E812F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14:paraId="22FEA930" w14:textId="77777777" w:rsidR="00274637" w:rsidRPr="008B399F" w:rsidRDefault="00274637" w:rsidP="002746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94D624" w14:textId="77777777" w:rsidR="00C3750F" w:rsidRDefault="00C3750F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81CB0" w14:textId="77777777" w:rsidR="00C3750F" w:rsidRPr="008B399F" w:rsidRDefault="00C3750F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15E35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5. Other extension activities carried out during the </w:t>
      </w:r>
      <w:r w:rsidRPr="008B399F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570"/>
        <w:gridCol w:w="487"/>
        <w:gridCol w:w="397"/>
        <w:gridCol w:w="430"/>
        <w:gridCol w:w="350"/>
        <w:gridCol w:w="522"/>
        <w:gridCol w:w="401"/>
        <w:gridCol w:w="576"/>
        <w:gridCol w:w="350"/>
        <w:gridCol w:w="882"/>
        <w:gridCol w:w="719"/>
      </w:tblGrid>
      <w:tr w:rsidR="00312FD6" w:rsidRPr="008B399F" w14:paraId="4E6EECAF" w14:textId="77777777" w:rsidTr="00274637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020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A2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C0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67EE5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312FD6" w:rsidRPr="008B399F" w14:paraId="6757D0D6" w14:textId="77777777" w:rsidTr="0027463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D91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67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4F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082D4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2FD6" w:rsidRPr="008B399F" w14:paraId="4591E1C9" w14:textId="77777777" w:rsidTr="0027463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891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3D8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A2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20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4C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51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59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2FD6" w:rsidRPr="008B399F" w14:paraId="3AF3AE00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C8BF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A02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F0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BF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C4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BE1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1A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51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8D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8F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39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5DC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312FD6" w:rsidRPr="008B399F" w14:paraId="3F46425A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111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A94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FD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63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B7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47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6F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EA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F0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6B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99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34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3FF9A2BC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514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/extension functionaries</w:t>
            </w: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3C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C7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3B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47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92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E0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63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9A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49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25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F5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0D8600AF" w14:textId="77777777" w:rsidTr="00B564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CFE0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C73" w14:textId="77777777" w:rsidR="007B4380" w:rsidRPr="008B399F" w:rsidRDefault="007B4380" w:rsidP="007B4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D16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849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132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2B6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A39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8D5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233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AE0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1A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2082" w14:textId="77777777" w:rsidR="007B4380" w:rsidRPr="008B399F" w:rsidRDefault="007B4380" w:rsidP="007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6222B60B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EAC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14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C5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EC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43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ED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9E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EC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3A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15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F9F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2E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3972529F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B86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E82" w14:textId="166B275A" w:rsidR="00274637" w:rsidRPr="008B399F" w:rsidRDefault="003250A2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2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F1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8C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C6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41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8B7" w14:textId="1B4A6D93" w:rsidR="00274637" w:rsidRPr="008B399F" w:rsidRDefault="00872791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97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2B9" w14:textId="444B0448" w:rsidR="00274637" w:rsidRPr="008B399F" w:rsidRDefault="00872791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1A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65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35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5BB73A4C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807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515C" w14:textId="4B4AB7DA" w:rsidR="00274637" w:rsidRPr="008B399F" w:rsidRDefault="00D20C68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5E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98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EF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D9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862" w14:textId="283F1BE1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1D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8A0" w14:textId="33E67871" w:rsidR="00274637" w:rsidRPr="008B399F" w:rsidRDefault="00ED4C6A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27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05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A2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356F6724" w14:textId="77777777" w:rsidTr="00D20C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6E8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gosthi</w:t>
            </w:r>
            <w:proofErr w:type="spellEnd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AAC8" w14:textId="297CD8AC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DCB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4FF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2B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CA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BA94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1E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49D9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120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38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3AA3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D6" w:rsidRPr="008B399F" w14:paraId="5BB2A948" w14:textId="77777777" w:rsidTr="00667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78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22F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8E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EB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8B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A8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B4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53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FA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EF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71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0B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5E21E719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18F4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4C2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AE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BB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B3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23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19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63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AC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F8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97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80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4C3CF679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872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60D9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67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A7E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233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377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0F0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DF7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752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375B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5DE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11A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D6" w:rsidRPr="008B399F" w14:paraId="17DB379D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C9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851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C9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F7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BD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08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3A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EC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D1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B2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E4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B8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42962035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41A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5F4F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73054A0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2CF5601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5C73DD5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640053E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7B9F052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1E95934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6B3F795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7D1EA5B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1BC856C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6FB6603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1B053F2E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5F6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Kisan</w:t>
            </w:r>
            <w:proofErr w:type="spellEnd"/>
            <w:r w:rsidR="00B5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Mela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D92" w14:textId="730055DB" w:rsidR="00274637" w:rsidRPr="008B399F" w:rsidRDefault="00872791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506D3C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1F7337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37D27B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369F4D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2E1E57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F2DFE5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284560F" w14:textId="62B9DD33" w:rsidR="00274637" w:rsidRPr="008B399F" w:rsidRDefault="00872791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E6453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1FAC2B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C0D085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1751AAC2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984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FEE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B6D332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74FB24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7777BE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DDA120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1F29C2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35CE5C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DE6B41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98B3A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B319FF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D3397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683D79DE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A45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C4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779340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FCD403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02551C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2BE0F6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063099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274A24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825A4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6CD4F0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5C6F3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E2478D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2A70716A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33B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59C17C7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6ED1000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62F9FC3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2B4E439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7482ED3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5DD415A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2C4F6F1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7E6509B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053274D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7BB9415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0D0C42E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36BEBF23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7E4" w14:textId="77777777" w:rsidR="00274637" w:rsidRPr="008B399F" w:rsidRDefault="00274637" w:rsidP="00274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6B23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B3CF83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D0BB31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4E27A6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7DD33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1C1DF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6B5C59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66B5680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EE2625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DE458E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C33B54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1D887290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0BB" w14:textId="77777777" w:rsidR="00274637" w:rsidRPr="008B399F" w:rsidRDefault="00274637" w:rsidP="00274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B68E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96508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9B6CD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AC016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BE78DA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2F121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1D606D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D099E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AD172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E5EE52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98A666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641E07EC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C7AC" w14:textId="77777777" w:rsidR="00274637" w:rsidRPr="008B399F" w:rsidRDefault="00274637" w:rsidP="00274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BE4C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800E8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EBAFFC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6F2625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BB435B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B7CB23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CE164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238F53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E23EF88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3A9293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B9F2A1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292FCEF0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CD96" w14:textId="77777777" w:rsidR="00274637" w:rsidRPr="008B399F" w:rsidRDefault="00274637" w:rsidP="00274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011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E1A74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1DBCE2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88062D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05CC68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239A6D4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8C1CEE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E2A92F5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54BF8E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845A2D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28526D6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6AD9F166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95F2" w14:textId="77777777" w:rsidR="00274637" w:rsidRPr="008B399F" w:rsidRDefault="00274637" w:rsidP="00274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6B4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DC8D4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A258881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CF2AC49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C823D2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12E4B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8DD078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2760DEB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600EEB3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CD22C4F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5FAA007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12FD6" w:rsidRPr="008B399F" w14:paraId="14C06EF8" w14:textId="77777777" w:rsidTr="00274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D37C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189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27C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372B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85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6C6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101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EA3E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649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185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A50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9C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D6" w:rsidRPr="008B399F" w14:paraId="678D7408" w14:textId="77777777" w:rsidTr="00D20C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AFD" w14:textId="77777777" w:rsidR="00274637" w:rsidRPr="008B399F" w:rsidRDefault="00274637" w:rsidP="0027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Important days</w:t>
            </w:r>
            <w:r w:rsidR="00312FD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E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7AF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187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106C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AE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0CB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5C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14E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45E7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7D3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011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9382A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C7441" w14:textId="77777777" w:rsidR="00274637" w:rsidRPr="008B399F" w:rsidRDefault="00274637" w:rsidP="002746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8B399F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0"/>
        <w:gridCol w:w="3420"/>
      </w:tblGrid>
      <w:tr w:rsidR="00274637" w:rsidRPr="008B399F" w14:paraId="64A53D3C" w14:textId="77777777" w:rsidTr="00274637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C903" w14:textId="77777777" w:rsidR="00274637" w:rsidRPr="008B399F" w:rsidRDefault="00274637" w:rsidP="002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B69" w14:textId="77777777" w:rsidR="00274637" w:rsidRPr="008B399F" w:rsidRDefault="00274637" w:rsidP="002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274637" w:rsidRPr="008B399F" w14:paraId="36B84DAA" w14:textId="77777777" w:rsidTr="00274637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1970" w14:textId="14ADC243" w:rsidR="00274637" w:rsidRPr="008B399F" w:rsidRDefault="00274637" w:rsidP="002746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415" w14:textId="69024C32" w:rsidR="00274637" w:rsidRPr="008B399F" w:rsidRDefault="00274637" w:rsidP="002746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4F0E4D" w:rsidRPr="008B399F" w14:paraId="51A5C1F0" w14:textId="77777777" w:rsidTr="00274637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9E6" w14:textId="78EF7022" w:rsidR="004F0E4D" w:rsidRDefault="004F0E4D" w:rsidP="0031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FE9" w14:textId="1831FB6C" w:rsidR="004F0E4D" w:rsidRDefault="004F0E4D" w:rsidP="002746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5F0DFB4A" w14:textId="77777777" w:rsidR="00274637" w:rsidRDefault="00274637" w:rsidP="00274637">
      <w:pPr>
        <w:pStyle w:val="BodyText"/>
        <w:rPr>
          <w:bCs w:val="0"/>
        </w:rPr>
      </w:pPr>
    </w:p>
    <w:p w14:paraId="366E1D53" w14:textId="77777777" w:rsidR="00274637" w:rsidRDefault="00274637" w:rsidP="00274637">
      <w:pPr>
        <w:pStyle w:val="BodyText"/>
        <w:rPr>
          <w:bCs w:val="0"/>
        </w:rPr>
      </w:pPr>
    </w:p>
    <w:p w14:paraId="3967D205" w14:textId="77777777" w:rsidR="00C3750F" w:rsidRDefault="00C3750F" w:rsidP="00274637">
      <w:pPr>
        <w:pStyle w:val="BodyText"/>
        <w:rPr>
          <w:bCs w:val="0"/>
        </w:rPr>
      </w:pPr>
    </w:p>
    <w:p w14:paraId="5EF0CDA0" w14:textId="77777777" w:rsidR="00C3750F" w:rsidRDefault="00C3750F" w:rsidP="00274637">
      <w:pPr>
        <w:pStyle w:val="BodyText"/>
        <w:rPr>
          <w:bCs w:val="0"/>
        </w:rPr>
      </w:pPr>
    </w:p>
    <w:p w14:paraId="570D5BB9" w14:textId="77777777" w:rsidR="00C3750F" w:rsidRDefault="00C3750F" w:rsidP="00274637">
      <w:pPr>
        <w:pStyle w:val="BodyText"/>
        <w:rPr>
          <w:bCs w:val="0"/>
        </w:rPr>
      </w:pPr>
    </w:p>
    <w:p w14:paraId="3684B7ED" w14:textId="77777777" w:rsidR="00C3750F" w:rsidRDefault="00C3750F" w:rsidP="00274637">
      <w:pPr>
        <w:pStyle w:val="BodyText"/>
        <w:rPr>
          <w:bCs w:val="0"/>
        </w:rPr>
      </w:pPr>
    </w:p>
    <w:p w14:paraId="1C90D245" w14:textId="77777777" w:rsidR="00C3750F" w:rsidRDefault="00C3750F" w:rsidP="00274637">
      <w:pPr>
        <w:pStyle w:val="BodyText"/>
        <w:rPr>
          <w:bCs w:val="0"/>
        </w:rPr>
      </w:pPr>
    </w:p>
    <w:p w14:paraId="7ADF6C5E" w14:textId="77777777" w:rsidR="00C3750F" w:rsidRPr="008B399F" w:rsidRDefault="00C3750F" w:rsidP="00274637">
      <w:pPr>
        <w:pStyle w:val="BodyText"/>
        <w:rPr>
          <w:bCs w:val="0"/>
        </w:rPr>
      </w:pPr>
    </w:p>
    <w:p w14:paraId="684D410A" w14:textId="77777777" w:rsidR="00274637" w:rsidRPr="008B399F" w:rsidRDefault="00274637" w:rsidP="00274637">
      <w:pPr>
        <w:pStyle w:val="BodyText"/>
        <w:rPr>
          <w:bCs w:val="0"/>
        </w:rPr>
      </w:pPr>
      <w:r w:rsidRPr="008B399F">
        <w:rPr>
          <w:bCs w:val="0"/>
        </w:rPr>
        <w:t xml:space="preserve">7. Details of samples analyzed during the </w:t>
      </w:r>
      <w:r w:rsidRPr="008B399F">
        <w:t>reported month</w:t>
      </w:r>
    </w:p>
    <w:tbl>
      <w:tblPr>
        <w:tblW w:w="100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859"/>
        <w:gridCol w:w="1124"/>
        <w:gridCol w:w="1061"/>
        <w:gridCol w:w="1112"/>
        <w:gridCol w:w="1124"/>
        <w:gridCol w:w="1096"/>
        <w:gridCol w:w="1030"/>
        <w:gridCol w:w="1057"/>
      </w:tblGrid>
      <w:tr w:rsidR="00274637" w:rsidRPr="008B399F" w14:paraId="50BA29AE" w14:textId="77777777" w:rsidTr="00274637">
        <w:tc>
          <w:tcPr>
            <w:tcW w:w="1545" w:type="dxa"/>
            <w:vMerge w:val="restart"/>
            <w:hideMark/>
          </w:tcPr>
          <w:p w14:paraId="76C5163D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Details</w:t>
            </w:r>
          </w:p>
        </w:tc>
        <w:tc>
          <w:tcPr>
            <w:tcW w:w="4156" w:type="dxa"/>
            <w:gridSpan w:val="4"/>
            <w:hideMark/>
          </w:tcPr>
          <w:p w14:paraId="01F31ACD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Through Soil Water lab</w:t>
            </w:r>
          </w:p>
        </w:tc>
        <w:tc>
          <w:tcPr>
            <w:tcW w:w="4307" w:type="dxa"/>
            <w:gridSpan w:val="4"/>
          </w:tcPr>
          <w:p w14:paraId="6657C8AB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Through Mini Soil Water lab Kit</w:t>
            </w:r>
          </w:p>
        </w:tc>
      </w:tr>
      <w:tr w:rsidR="00274637" w:rsidRPr="008B399F" w14:paraId="5582D3B3" w14:textId="77777777" w:rsidTr="00274637">
        <w:tc>
          <w:tcPr>
            <w:tcW w:w="1545" w:type="dxa"/>
            <w:vMerge/>
            <w:hideMark/>
          </w:tcPr>
          <w:p w14:paraId="10DDD5BA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859" w:type="dxa"/>
            <w:hideMark/>
          </w:tcPr>
          <w:p w14:paraId="295CE80F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</w:p>
          <w:p w14:paraId="6C3F56B9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</w:t>
            </w:r>
          </w:p>
        </w:tc>
        <w:tc>
          <w:tcPr>
            <w:tcW w:w="1124" w:type="dxa"/>
            <w:hideMark/>
          </w:tcPr>
          <w:p w14:paraId="54EED7CA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Farmers</w:t>
            </w:r>
          </w:p>
        </w:tc>
        <w:tc>
          <w:tcPr>
            <w:tcW w:w="1061" w:type="dxa"/>
            <w:hideMark/>
          </w:tcPr>
          <w:p w14:paraId="69D93F77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Villages</w:t>
            </w:r>
          </w:p>
        </w:tc>
        <w:tc>
          <w:tcPr>
            <w:tcW w:w="1112" w:type="dxa"/>
            <w:hideMark/>
          </w:tcPr>
          <w:p w14:paraId="4E64A553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Amount realized (Rs.)</w:t>
            </w:r>
          </w:p>
        </w:tc>
        <w:tc>
          <w:tcPr>
            <w:tcW w:w="1124" w:type="dxa"/>
          </w:tcPr>
          <w:p w14:paraId="06274CFA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</w:p>
          <w:p w14:paraId="2CC0D4E9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</w:t>
            </w:r>
          </w:p>
        </w:tc>
        <w:tc>
          <w:tcPr>
            <w:tcW w:w="1096" w:type="dxa"/>
          </w:tcPr>
          <w:p w14:paraId="7CB4AA0F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Farmers</w:t>
            </w:r>
          </w:p>
        </w:tc>
        <w:tc>
          <w:tcPr>
            <w:tcW w:w="1030" w:type="dxa"/>
          </w:tcPr>
          <w:p w14:paraId="39ED033A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Villages</w:t>
            </w:r>
          </w:p>
        </w:tc>
        <w:tc>
          <w:tcPr>
            <w:tcW w:w="1057" w:type="dxa"/>
          </w:tcPr>
          <w:p w14:paraId="54A1929F" w14:textId="77777777" w:rsidR="00274637" w:rsidRPr="008B399F" w:rsidRDefault="00274637" w:rsidP="00274637">
            <w:pPr>
              <w:pStyle w:val="BodyText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Amount realized (Rs.)</w:t>
            </w:r>
          </w:p>
        </w:tc>
      </w:tr>
      <w:tr w:rsidR="00612020" w:rsidRPr="008B399F" w14:paraId="7D383C92" w14:textId="77777777" w:rsidTr="00612020">
        <w:tc>
          <w:tcPr>
            <w:tcW w:w="1545" w:type="dxa"/>
            <w:hideMark/>
          </w:tcPr>
          <w:p w14:paraId="1700501F" w14:textId="77777777" w:rsidR="00612020" w:rsidRPr="008B399F" w:rsidRDefault="00612020" w:rsidP="00612020">
            <w:pPr>
              <w:pStyle w:val="BodyText"/>
              <w:rPr>
                <w:b w:val="0"/>
              </w:rPr>
            </w:pPr>
            <w:r w:rsidRPr="008B399F">
              <w:rPr>
                <w:b w:val="0"/>
              </w:rPr>
              <w:t>Soil Samples tested</w:t>
            </w:r>
          </w:p>
        </w:tc>
        <w:tc>
          <w:tcPr>
            <w:tcW w:w="859" w:type="dxa"/>
          </w:tcPr>
          <w:p w14:paraId="020E83CA" w14:textId="77777777" w:rsidR="00612020" w:rsidRPr="008B399F" w:rsidRDefault="00612020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1E29DA6" w14:textId="77777777" w:rsidR="00612020" w:rsidRPr="008B399F" w:rsidRDefault="00612020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DC6A4CC" w14:textId="77777777" w:rsidR="00612020" w:rsidRPr="008B399F" w:rsidRDefault="00612020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78AD1F7C" w14:textId="77777777" w:rsidR="00612020" w:rsidRPr="008B399F" w:rsidRDefault="00612020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49DDAA6" w14:textId="432DB03E" w:rsidR="00612020" w:rsidRPr="008B399F" w:rsidRDefault="00872791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D9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56D9DCDB" w14:textId="77777777" w:rsidR="00612020" w:rsidRPr="008B399F" w:rsidRDefault="00612020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EFAB37E" w14:textId="0DE88956" w:rsidR="00612020" w:rsidRPr="008B399F" w:rsidRDefault="00872791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30" w:type="dxa"/>
          </w:tcPr>
          <w:p w14:paraId="72C4E53A" w14:textId="09537175" w:rsidR="00612020" w:rsidRPr="008B399F" w:rsidRDefault="00872791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7" w:type="dxa"/>
          </w:tcPr>
          <w:p w14:paraId="069AD70A" w14:textId="3DB0906B" w:rsidR="00612020" w:rsidRPr="008B399F" w:rsidRDefault="00872791" w:rsidP="00612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  <w:tr w:rsidR="00085B85" w:rsidRPr="008B399F" w14:paraId="166CBF9F" w14:textId="77777777" w:rsidTr="00274637">
        <w:tc>
          <w:tcPr>
            <w:tcW w:w="1545" w:type="dxa"/>
            <w:hideMark/>
          </w:tcPr>
          <w:p w14:paraId="7178B81A" w14:textId="77777777" w:rsidR="00085B85" w:rsidRPr="008B399F" w:rsidRDefault="00085B85" w:rsidP="00085B85">
            <w:pPr>
              <w:pStyle w:val="BodyText"/>
              <w:rPr>
                <w:b w:val="0"/>
              </w:rPr>
            </w:pPr>
            <w:r w:rsidRPr="008B399F">
              <w:rPr>
                <w:b w:val="0"/>
              </w:rPr>
              <w:t>Soil Health card issued</w:t>
            </w:r>
          </w:p>
        </w:tc>
        <w:tc>
          <w:tcPr>
            <w:tcW w:w="859" w:type="dxa"/>
          </w:tcPr>
          <w:p w14:paraId="3F3BC272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29F52C6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14:paraId="65375B15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17AE16DD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14:paraId="0CAFD4C9" w14:textId="1CADB79B" w:rsidR="00085B85" w:rsidRPr="008B399F" w:rsidRDefault="00872791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D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14:paraId="5082D4D9" w14:textId="391CC887" w:rsidR="00085B85" w:rsidRPr="008B399F" w:rsidRDefault="00872791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14:paraId="462C5AA7" w14:textId="7071BDBA" w:rsidR="00085B85" w:rsidRPr="008B399F" w:rsidRDefault="00872791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dxa"/>
          </w:tcPr>
          <w:p w14:paraId="2E9E9FFF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085B85" w:rsidRPr="008B399F" w14:paraId="518EA7E3" w14:textId="77777777" w:rsidTr="00274637">
        <w:tc>
          <w:tcPr>
            <w:tcW w:w="1545" w:type="dxa"/>
            <w:hideMark/>
          </w:tcPr>
          <w:p w14:paraId="65000343" w14:textId="77777777" w:rsidR="00085B85" w:rsidRPr="008B399F" w:rsidRDefault="00085B85" w:rsidP="00085B85">
            <w:pPr>
              <w:pStyle w:val="BodyText"/>
              <w:rPr>
                <w:b w:val="0"/>
              </w:rPr>
            </w:pPr>
            <w:r w:rsidRPr="008B399F">
              <w:rPr>
                <w:b w:val="0"/>
              </w:rPr>
              <w:t xml:space="preserve">Water Sample </w:t>
            </w:r>
            <w:proofErr w:type="spellStart"/>
            <w:r w:rsidRPr="008B399F">
              <w:rPr>
                <w:b w:val="0"/>
              </w:rPr>
              <w:t>analysed</w:t>
            </w:r>
            <w:proofErr w:type="spellEnd"/>
          </w:p>
        </w:tc>
        <w:tc>
          <w:tcPr>
            <w:tcW w:w="859" w:type="dxa"/>
            <w:hideMark/>
          </w:tcPr>
          <w:p w14:paraId="4C8A0CA3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A73F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hideMark/>
          </w:tcPr>
          <w:p w14:paraId="78041A83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hideMark/>
          </w:tcPr>
          <w:p w14:paraId="507A12BE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hideMark/>
          </w:tcPr>
          <w:p w14:paraId="762DE64D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14:paraId="59E90BA9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14:paraId="5C713D9E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14:paraId="7F55AD76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4EC8A9F" w14:textId="77777777" w:rsidR="00085B85" w:rsidRPr="008B399F" w:rsidRDefault="00085B85" w:rsidP="000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CB9D28" w14:textId="77777777" w:rsidR="00274637" w:rsidRPr="008B399F" w:rsidRDefault="00274637" w:rsidP="00274637">
      <w:pPr>
        <w:pStyle w:val="BodyText"/>
        <w:rPr>
          <w:bCs w:val="0"/>
        </w:rPr>
      </w:pPr>
    </w:p>
    <w:p w14:paraId="665904BC" w14:textId="77777777" w:rsidR="00274637" w:rsidRPr="008B399F" w:rsidRDefault="00274637" w:rsidP="0027463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Messages sent </w:t>
      </w:r>
      <w:proofErr w:type="spellStart"/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throught</w:t>
      </w:r>
      <w:proofErr w:type="spellEnd"/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M-</w:t>
      </w:r>
      <w:proofErr w:type="spellStart"/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Kisan</w:t>
      </w:r>
      <w:proofErr w:type="spellEnd"/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Portal during the reported month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727"/>
        <w:gridCol w:w="1068"/>
        <w:gridCol w:w="1074"/>
        <w:gridCol w:w="830"/>
        <w:gridCol w:w="1039"/>
        <w:gridCol w:w="961"/>
        <w:gridCol w:w="1127"/>
        <w:gridCol w:w="1139"/>
        <w:gridCol w:w="1083"/>
        <w:gridCol w:w="734"/>
      </w:tblGrid>
      <w:tr w:rsidR="00274637" w:rsidRPr="008B399F" w14:paraId="22B4DFDC" w14:textId="77777777" w:rsidTr="00274637">
        <w:tc>
          <w:tcPr>
            <w:tcW w:w="10008" w:type="dxa"/>
            <w:gridSpan w:val="10"/>
          </w:tcPr>
          <w:p w14:paraId="00178E25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9F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274637" w:rsidRPr="008B399F" w14:paraId="609E67D0" w14:textId="77777777" w:rsidTr="00274637">
        <w:trPr>
          <w:trHeight w:val="382"/>
        </w:trPr>
        <w:tc>
          <w:tcPr>
            <w:tcW w:w="755" w:type="dxa"/>
            <w:vMerge w:val="restart"/>
          </w:tcPr>
          <w:p w14:paraId="0FFCBA2A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  <w:proofErr w:type="spellStart"/>
            <w:r w:rsidRPr="008B399F">
              <w:rPr>
                <w:rFonts w:ascii="Times New Roman" w:hAnsi="Times New Roman" w:cs="Times New Roman"/>
                <w:b/>
                <w:sz w:val="20"/>
              </w:rPr>
              <w:t>S.No</w:t>
            </w:r>
            <w:proofErr w:type="spellEnd"/>
            <w:r w:rsidRPr="008B399F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130" w:type="dxa"/>
            <w:vMerge w:val="restart"/>
          </w:tcPr>
          <w:p w14:paraId="6D7EAA0F" w14:textId="77777777" w:rsidR="00274637" w:rsidRPr="008B399F" w:rsidRDefault="00274637" w:rsidP="002746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14:paraId="2F4EE242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1101" w:type="dxa"/>
            <w:vMerge w:val="restart"/>
          </w:tcPr>
          <w:p w14:paraId="004ACB88" w14:textId="77777777" w:rsidR="00274637" w:rsidRPr="008B399F" w:rsidRDefault="00274637" w:rsidP="002746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No. of </w:t>
            </w:r>
          </w:p>
          <w:p w14:paraId="506ED3CE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Messages (Text)</w:t>
            </w:r>
          </w:p>
        </w:tc>
        <w:tc>
          <w:tcPr>
            <w:tcW w:w="7022" w:type="dxa"/>
            <w:gridSpan w:val="7"/>
          </w:tcPr>
          <w:p w14:paraId="46C076E7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9F">
              <w:rPr>
                <w:rFonts w:ascii="Times New Roman" w:hAnsi="Times New Roman" w:cs="Times New Roman"/>
                <w:b/>
              </w:rPr>
              <w:t>Type of messages</w:t>
            </w:r>
          </w:p>
        </w:tc>
      </w:tr>
      <w:tr w:rsidR="00274637" w:rsidRPr="008B399F" w14:paraId="2AD84BDA" w14:textId="77777777" w:rsidTr="00274637">
        <w:tc>
          <w:tcPr>
            <w:tcW w:w="755" w:type="dxa"/>
            <w:vMerge/>
          </w:tcPr>
          <w:p w14:paraId="380185FB" w14:textId="77777777" w:rsidR="00274637" w:rsidRPr="008B399F" w:rsidRDefault="00274637" w:rsidP="0027463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0" w:type="dxa"/>
            <w:vMerge/>
            <w:vAlign w:val="bottom"/>
          </w:tcPr>
          <w:p w14:paraId="2D7DCBD8" w14:textId="77777777" w:rsidR="00274637" w:rsidRPr="008B399F" w:rsidRDefault="00274637" w:rsidP="002746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101" w:type="dxa"/>
            <w:vMerge/>
            <w:vAlign w:val="bottom"/>
          </w:tcPr>
          <w:p w14:paraId="4E01F941" w14:textId="77777777" w:rsidR="00274637" w:rsidRPr="008B399F" w:rsidRDefault="00274637" w:rsidP="002746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10" w:type="dxa"/>
          </w:tcPr>
          <w:p w14:paraId="3CC42002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Crop</w:t>
            </w:r>
          </w:p>
        </w:tc>
        <w:tc>
          <w:tcPr>
            <w:tcW w:w="1039" w:type="dxa"/>
          </w:tcPr>
          <w:p w14:paraId="4B0CCE0F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Livestock</w:t>
            </w:r>
          </w:p>
        </w:tc>
        <w:tc>
          <w:tcPr>
            <w:tcW w:w="961" w:type="dxa"/>
          </w:tcPr>
          <w:p w14:paraId="4549ED6A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Weather</w:t>
            </w:r>
          </w:p>
        </w:tc>
        <w:tc>
          <w:tcPr>
            <w:tcW w:w="1127" w:type="dxa"/>
          </w:tcPr>
          <w:p w14:paraId="4025DECA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Marketing</w:t>
            </w:r>
          </w:p>
        </w:tc>
        <w:tc>
          <w:tcPr>
            <w:tcW w:w="1139" w:type="dxa"/>
          </w:tcPr>
          <w:p w14:paraId="07E0B8B6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Awareness</w:t>
            </w:r>
          </w:p>
        </w:tc>
        <w:tc>
          <w:tcPr>
            <w:tcW w:w="1083" w:type="dxa"/>
          </w:tcPr>
          <w:p w14:paraId="531AE2FA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 enterprise</w:t>
            </w:r>
          </w:p>
        </w:tc>
        <w:tc>
          <w:tcPr>
            <w:tcW w:w="763" w:type="dxa"/>
          </w:tcPr>
          <w:p w14:paraId="498267E3" w14:textId="77777777" w:rsidR="00274637" w:rsidRPr="008B399F" w:rsidRDefault="00274637" w:rsidP="002746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Any other</w:t>
            </w:r>
          </w:p>
        </w:tc>
      </w:tr>
      <w:tr w:rsidR="00274637" w:rsidRPr="008B399F" w14:paraId="1B42A26A" w14:textId="77777777" w:rsidTr="00274637">
        <w:tc>
          <w:tcPr>
            <w:tcW w:w="755" w:type="dxa"/>
          </w:tcPr>
          <w:p w14:paraId="46E2C29C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0" w:type="dxa"/>
          </w:tcPr>
          <w:p w14:paraId="0450C167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29184105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28323ED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14:paraId="1C05FD09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2CC9161E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39623A31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85F339C" w14:textId="77777777" w:rsidR="00274637" w:rsidRPr="008B399F" w:rsidRDefault="00274637" w:rsidP="0027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474B97ED" w14:textId="77777777" w:rsidR="00274637" w:rsidRPr="008B399F" w:rsidRDefault="00274637" w:rsidP="0027463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3" w:type="dxa"/>
          </w:tcPr>
          <w:p w14:paraId="3A10380A" w14:textId="77777777" w:rsidR="00274637" w:rsidRPr="008B399F" w:rsidRDefault="00274637" w:rsidP="0027463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65D7A9F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615DB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9. Crop-wise seed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900"/>
        <w:gridCol w:w="1564"/>
        <w:gridCol w:w="932"/>
        <w:gridCol w:w="1298"/>
        <w:gridCol w:w="1349"/>
        <w:gridCol w:w="1347"/>
      </w:tblGrid>
      <w:tr w:rsidR="00274637" w:rsidRPr="008B399F" w14:paraId="595E4DC9" w14:textId="77777777" w:rsidTr="00312FD6">
        <w:trPr>
          <w:trHeight w:val="235"/>
        </w:trPr>
        <w:tc>
          <w:tcPr>
            <w:tcW w:w="5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F14235" w14:textId="77777777" w:rsidR="00274637" w:rsidRPr="008B399F" w:rsidRDefault="00274637" w:rsidP="002746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</w:tc>
        <w:tc>
          <w:tcPr>
            <w:tcW w:w="101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85C851" w14:textId="77777777" w:rsidR="00274637" w:rsidRPr="008B399F" w:rsidRDefault="00274637" w:rsidP="00274637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Variety/Breed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295D5" w14:textId="77777777" w:rsidR="00274637" w:rsidRPr="008B399F" w:rsidRDefault="00274637" w:rsidP="00274637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(in quintals)</w:t>
            </w:r>
          </w:p>
        </w:tc>
        <w:tc>
          <w:tcPr>
            <w:tcW w:w="2638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1ACE05" w14:textId="77777777" w:rsidR="00274637" w:rsidRPr="008B399F" w:rsidRDefault="00274637" w:rsidP="00274637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274637" w:rsidRPr="008B399F" w14:paraId="1682104A" w14:textId="77777777" w:rsidTr="00312FD6">
        <w:trPr>
          <w:trHeight w:val="395"/>
        </w:trPr>
        <w:tc>
          <w:tcPr>
            <w:tcW w:w="5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DB0C2A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6035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6D868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C88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C03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12FD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A5ED0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274637" w:rsidRPr="008B399F" w14:paraId="170B6BEE" w14:textId="77777777" w:rsidTr="00312FD6">
        <w:trPr>
          <w:trHeight w:val="395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B7A0F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Cereals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81B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CB117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B13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604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06BF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19E8F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6E417967" w14:textId="77777777" w:rsidTr="00312FD6">
        <w:trPr>
          <w:trHeight w:val="261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84A47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Oilseed 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3DD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FF35D9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1B06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5E52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248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1972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3B4AD6DB" w14:textId="77777777" w:rsidTr="00312FD6">
        <w:trPr>
          <w:trHeight w:val="269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DB5F60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Pulses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C28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C2DC3C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7E66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D9E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6C2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5C3F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A8A513" w14:textId="77777777" w:rsidR="001D231B" w:rsidRPr="008B399F" w:rsidRDefault="001D231B" w:rsidP="0027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2B09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899"/>
        <w:gridCol w:w="1669"/>
        <w:gridCol w:w="873"/>
        <w:gridCol w:w="1123"/>
        <w:gridCol w:w="1245"/>
        <w:gridCol w:w="1248"/>
      </w:tblGrid>
      <w:tr w:rsidR="00274637" w:rsidRPr="008B399F" w14:paraId="24B22BCB" w14:textId="77777777" w:rsidTr="00274637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CCA78" w14:textId="77777777" w:rsidR="00274637" w:rsidRPr="008B399F" w:rsidRDefault="00274637" w:rsidP="002746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</w:tc>
        <w:tc>
          <w:tcPr>
            <w:tcW w:w="100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F01B08" w14:textId="77777777" w:rsidR="00274637" w:rsidRPr="008B399F" w:rsidRDefault="00274637" w:rsidP="00274637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Variety/Breed</w:t>
            </w:r>
          </w:p>
        </w:tc>
        <w:tc>
          <w:tcPr>
            <w:tcW w:w="88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A0003" w14:textId="77777777" w:rsidR="00274637" w:rsidRPr="008B399F" w:rsidRDefault="00274637" w:rsidP="00274637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(in Numbers)</w:t>
            </w:r>
          </w:p>
        </w:tc>
        <w:tc>
          <w:tcPr>
            <w:tcW w:w="2440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EF4189" w14:textId="77777777" w:rsidR="00274637" w:rsidRPr="008B399F" w:rsidRDefault="00274637" w:rsidP="00274637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274637" w:rsidRPr="008B399F" w14:paraId="11FC268C" w14:textId="77777777" w:rsidTr="00274637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46CA82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3CD2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72D2B2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DBF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82B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C86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320524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274637" w:rsidRPr="008B399F" w14:paraId="26492650" w14:textId="77777777" w:rsidTr="00274637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5F94FD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Vegetables Seedling 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765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0C06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2EBF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4335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34D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84FF7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01BC57D1" w14:textId="77777777" w:rsidTr="00274637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F99BC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Fruits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B6D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8EF89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3DE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864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E51C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4FBC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015E30AD" w14:textId="77777777" w:rsidTr="00274637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81A1D4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Flowers 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9FEA2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A7BAC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41C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2AC3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63DD4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EEB85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2F9A4315" w14:textId="77777777" w:rsidTr="00274637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E0AC8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Fodder 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5B6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F14A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725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446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AC5E4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6A81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4CB964AD" w14:textId="77777777" w:rsidTr="00274637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C4B3A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Any others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EDEA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A0FD7E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AD87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FD52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CEE3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B42AB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0A3DCE" w14:textId="3C7C3F7E" w:rsidR="00274637" w:rsidRDefault="00274637" w:rsidP="00274637">
      <w:pPr>
        <w:pStyle w:val="ListParagraph"/>
        <w:ind w:left="0"/>
        <w:rPr>
          <w:rFonts w:ascii="Times New Roman" w:hAnsi="Times New Roman" w:cs="Times New Roman"/>
          <w:sz w:val="14"/>
          <w:szCs w:val="24"/>
        </w:rPr>
      </w:pPr>
    </w:p>
    <w:p w14:paraId="059C8EBC" w14:textId="621C6596" w:rsidR="001D231B" w:rsidRDefault="001D231B" w:rsidP="00274637">
      <w:pPr>
        <w:pStyle w:val="ListParagraph"/>
        <w:ind w:left="0"/>
        <w:rPr>
          <w:rFonts w:ascii="Times New Roman" w:hAnsi="Times New Roman" w:cs="Times New Roman"/>
          <w:sz w:val="14"/>
          <w:szCs w:val="24"/>
        </w:rPr>
      </w:pPr>
    </w:p>
    <w:p w14:paraId="76721A88" w14:textId="1270DAF4" w:rsidR="001D231B" w:rsidRDefault="001D231B" w:rsidP="00274637">
      <w:pPr>
        <w:pStyle w:val="ListParagraph"/>
        <w:ind w:left="0"/>
        <w:rPr>
          <w:rFonts w:ascii="Times New Roman" w:hAnsi="Times New Roman" w:cs="Times New Roman"/>
          <w:sz w:val="14"/>
          <w:szCs w:val="24"/>
        </w:rPr>
      </w:pPr>
    </w:p>
    <w:p w14:paraId="0E8C8CC0" w14:textId="41004784" w:rsidR="001D231B" w:rsidRDefault="001D231B" w:rsidP="00274637">
      <w:pPr>
        <w:pStyle w:val="ListParagraph"/>
        <w:ind w:left="0"/>
        <w:rPr>
          <w:rFonts w:ascii="Times New Roman" w:hAnsi="Times New Roman" w:cs="Times New Roman"/>
          <w:sz w:val="14"/>
          <w:szCs w:val="24"/>
        </w:rPr>
      </w:pPr>
    </w:p>
    <w:p w14:paraId="42C45B69" w14:textId="77777777" w:rsidR="001D231B" w:rsidRPr="001D231B" w:rsidRDefault="001D231B" w:rsidP="00274637">
      <w:pPr>
        <w:pStyle w:val="ListParagraph"/>
        <w:ind w:left="0"/>
        <w:rPr>
          <w:rFonts w:ascii="Times New Roman" w:hAnsi="Times New Roman" w:cs="Times New Roman"/>
          <w:sz w:val="14"/>
          <w:szCs w:val="24"/>
        </w:rPr>
      </w:pPr>
    </w:p>
    <w:p w14:paraId="2BF1D5B0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11. Live-stock strains and finger lings produced (in lakh) during the reported month</w:t>
      </w:r>
    </w:p>
    <w:tbl>
      <w:tblPr>
        <w:tblpPr w:leftFromText="180" w:rightFromText="180" w:vertAnchor="text" w:horzAnchor="margin" w:tblpY="138"/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426"/>
        <w:gridCol w:w="2128"/>
        <w:gridCol w:w="1075"/>
        <w:gridCol w:w="1075"/>
        <w:gridCol w:w="1787"/>
      </w:tblGrid>
      <w:tr w:rsidR="00274637" w:rsidRPr="008B399F" w14:paraId="72366CC4" w14:textId="77777777" w:rsidTr="00274637">
        <w:trPr>
          <w:trHeight w:val="554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9F9035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C483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014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81AAB9D" w14:textId="77777777" w:rsidR="00274637" w:rsidRPr="008B399F" w:rsidRDefault="00274637" w:rsidP="00274637">
            <w:pPr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274637" w:rsidRPr="008B399F" w14:paraId="5DA7CE4B" w14:textId="77777777" w:rsidTr="00274637">
        <w:trPr>
          <w:trHeight w:val="377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707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9B5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B724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34" w:type="pct"/>
          </w:tcPr>
          <w:p w14:paraId="0C55B76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34" w:type="pct"/>
          </w:tcPr>
          <w:p w14:paraId="4F68827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888" w:type="pct"/>
          </w:tcPr>
          <w:p w14:paraId="7760F51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274637" w:rsidRPr="008B399F" w14:paraId="6D292B44" w14:textId="77777777" w:rsidTr="00274637">
        <w:trPr>
          <w:trHeight w:val="37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A29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47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EB9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785B9BB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6D7122D4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14:paraId="2852022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258F8FE6" w14:textId="77777777" w:rsidTr="00274637">
        <w:trPr>
          <w:trHeight w:val="37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A22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310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831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18903F4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70D93C1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14:paraId="58E35DBA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637" w:rsidRPr="008B399F" w14:paraId="0479DD2F" w14:textId="77777777" w:rsidTr="00274637">
        <w:trPr>
          <w:trHeight w:val="37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08A" w14:textId="77777777" w:rsidR="00274637" w:rsidRPr="008B399F" w:rsidRDefault="00274637" w:rsidP="00274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AA3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426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0AAD73D8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3B41D75F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14:paraId="67F0304D" w14:textId="77777777" w:rsidR="00274637" w:rsidRPr="008B399F" w:rsidRDefault="00274637" w:rsidP="00274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26F411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E1F85" w14:textId="77777777" w:rsidR="00274637" w:rsidRPr="001D231B" w:rsidRDefault="00274637" w:rsidP="00274637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0ABC0803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 xml:space="preserve">12. Details of </w:t>
      </w:r>
      <w:proofErr w:type="spellStart"/>
      <w:r w:rsidRPr="008B399F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8B399F">
        <w:rPr>
          <w:rFonts w:ascii="Times New Roman" w:hAnsi="Times New Roman" w:cs="Times New Roman"/>
          <w:b/>
          <w:sz w:val="24"/>
          <w:szCs w:val="24"/>
        </w:rPr>
        <w:t xml:space="preserve"> conducted in soil health during the reported month</w:t>
      </w: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047"/>
        <w:gridCol w:w="1562"/>
        <w:gridCol w:w="1687"/>
        <w:gridCol w:w="2865"/>
      </w:tblGrid>
      <w:tr w:rsidR="00274637" w:rsidRPr="008B399F" w14:paraId="7BA3F888" w14:textId="77777777" w:rsidTr="00274637">
        <w:trPr>
          <w:trHeight w:val="1493"/>
        </w:trPr>
        <w:tc>
          <w:tcPr>
            <w:tcW w:w="447" w:type="pct"/>
          </w:tcPr>
          <w:p w14:paraId="6A8C14A2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1514" w:type="pct"/>
          </w:tcPr>
          <w:p w14:paraId="1B0077E0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776" w:type="pct"/>
          </w:tcPr>
          <w:p w14:paraId="7C038ADD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proofErr w:type="spellStart"/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838" w:type="pct"/>
          </w:tcPr>
          <w:p w14:paraId="2EF32CDC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1424" w:type="pct"/>
          </w:tcPr>
          <w:p w14:paraId="420CAF0A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Thematic Areas/</w:t>
            </w:r>
            <w:proofErr w:type="spellStart"/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agri</w:t>
            </w:r>
            <w:proofErr w:type="spellEnd"/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enterprises/proven technologies/crops, animal etc.</w:t>
            </w:r>
          </w:p>
        </w:tc>
      </w:tr>
      <w:tr w:rsidR="00274637" w:rsidRPr="008B399F" w14:paraId="2485002C" w14:textId="77777777" w:rsidTr="00274637">
        <w:trPr>
          <w:trHeight w:val="1655"/>
        </w:trPr>
        <w:tc>
          <w:tcPr>
            <w:tcW w:w="447" w:type="pct"/>
            <w:vMerge w:val="restart"/>
          </w:tcPr>
          <w:p w14:paraId="5C827ACE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4" w:type="pct"/>
          </w:tcPr>
          <w:p w14:paraId="14AE255A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776" w:type="pct"/>
          </w:tcPr>
          <w:p w14:paraId="77DBB27A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425AE8C8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34A1213D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7" w:rsidRPr="008B399F" w14:paraId="5C5755E7" w14:textId="77777777" w:rsidTr="00274637">
        <w:trPr>
          <w:trHeight w:val="602"/>
        </w:trPr>
        <w:tc>
          <w:tcPr>
            <w:tcW w:w="447" w:type="pct"/>
            <w:vMerge/>
          </w:tcPr>
          <w:p w14:paraId="1D6457C0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2D872A55" w14:textId="77777777" w:rsidR="00274637" w:rsidRPr="00BC0B77" w:rsidRDefault="00274637" w:rsidP="00274637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776" w:type="pct"/>
          </w:tcPr>
          <w:p w14:paraId="356FC098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1B3C4629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725C5C8C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7" w:rsidRPr="008B399F" w14:paraId="5259B2EA" w14:textId="77777777" w:rsidTr="00274637">
        <w:trPr>
          <w:trHeight w:val="116"/>
        </w:trPr>
        <w:tc>
          <w:tcPr>
            <w:tcW w:w="447" w:type="pct"/>
            <w:vMerge/>
          </w:tcPr>
          <w:p w14:paraId="1D876041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6D844F37" w14:textId="77777777" w:rsidR="00274637" w:rsidRPr="00BC0B77" w:rsidRDefault="00274637" w:rsidP="00274637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776" w:type="pct"/>
          </w:tcPr>
          <w:p w14:paraId="07DFD444" w14:textId="6EC617E8" w:rsidR="00274637" w:rsidRPr="00BC0B77" w:rsidRDefault="00872791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8" w:type="pct"/>
          </w:tcPr>
          <w:p w14:paraId="30DEDBBE" w14:textId="77777777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64EC2524" w14:textId="77777777" w:rsidR="00274637" w:rsidRPr="006C7343" w:rsidRDefault="00274637" w:rsidP="00274637">
            <w:pPr>
              <w:tabs>
                <w:tab w:val="left" w:pos="808"/>
                <w:tab w:val="left" w:pos="161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D231B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 fertilizer management in apple</w:t>
            </w:r>
          </w:p>
        </w:tc>
      </w:tr>
      <w:tr w:rsidR="00274637" w:rsidRPr="008B399F" w14:paraId="79D92C85" w14:textId="77777777" w:rsidTr="00274637">
        <w:trPr>
          <w:trHeight w:val="260"/>
        </w:trPr>
        <w:tc>
          <w:tcPr>
            <w:tcW w:w="447" w:type="pct"/>
            <w:vMerge/>
          </w:tcPr>
          <w:p w14:paraId="563196DE" w14:textId="77777777" w:rsidR="00274637" w:rsidRPr="00BC0B77" w:rsidRDefault="00274637" w:rsidP="002746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4775B703" w14:textId="77777777" w:rsidR="00274637" w:rsidRPr="00BC0B77" w:rsidRDefault="00085B85" w:rsidP="00274637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Campaign</w:t>
            </w:r>
          </w:p>
        </w:tc>
        <w:tc>
          <w:tcPr>
            <w:tcW w:w="776" w:type="pct"/>
          </w:tcPr>
          <w:p w14:paraId="09FACB4E" w14:textId="71404A62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7556214F" w14:textId="40900C9A" w:rsidR="00274637" w:rsidRPr="00BC0B77" w:rsidRDefault="00274637" w:rsidP="002746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0448D9D3" w14:textId="4A7274A8" w:rsidR="00274637" w:rsidRPr="00BC0B77" w:rsidRDefault="00274637" w:rsidP="001D23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4D0F6454" w14:textId="77777777" w:rsidTr="00274637">
        <w:tc>
          <w:tcPr>
            <w:tcW w:w="447" w:type="pct"/>
          </w:tcPr>
          <w:p w14:paraId="1B8DE55A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4" w:type="pct"/>
          </w:tcPr>
          <w:p w14:paraId="2DA46B10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776" w:type="pct"/>
          </w:tcPr>
          <w:p w14:paraId="17AC1597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3FC4EDFD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00EADC3B" w14:textId="77777777" w:rsidR="000052D7" w:rsidRPr="008B399F" w:rsidRDefault="000052D7" w:rsidP="000052D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52D7" w:rsidRPr="008B399F" w14:paraId="70068626" w14:textId="77777777" w:rsidTr="00274637">
        <w:trPr>
          <w:trHeight w:val="602"/>
        </w:trPr>
        <w:tc>
          <w:tcPr>
            <w:tcW w:w="447" w:type="pct"/>
            <w:vMerge w:val="restart"/>
          </w:tcPr>
          <w:p w14:paraId="6288BA63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4" w:type="pct"/>
          </w:tcPr>
          <w:p w14:paraId="32636565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776" w:type="pct"/>
          </w:tcPr>
          <w:p w14:paraId="2A35B014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68B0C7AE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60E944F0" w14:textId="77777777" w:rsidR="000052D7" w:rsidRPr="008B399F" w:rsidRDefault="000052D7" w:rsidP="000052D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52D7" w:rsidRPr="008B399F" w14:paraId="5606CF9D" w14:textId="77777777" w:rsidTr="00274637">
        <w:trPr>
          <w:trHeight w:val="300"/>
        </w:trPr>
        <w:tc>
          <w:tcPr>
            <w:tcW w:w="447" w:type="pct"/>
            <w:vMerge/>
          </w:tcPr>
          <w:p w14:paraId="45554D46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74825ECD" w14:textId="77777777" w:rsidR="000052D7" w:rsidRPr="00BC0B77" w:rsidRDefault="000052D7" w:rsidP="000052D7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776" w:type="pct"/>
          </w:tcPr>
          <w:p w14:paraId="487BDFA6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533FC2D6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50227C49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09292955" w14:textId="77777777" w:rsidTr="00274637">
        <w:trPr>
          <w:trHeight w:val="62"/>
        </w:trPr>
        <w:tc>
          <w:tcPr>
            <w:tcW w:w="447" w:type="pct"/>
            <w:vMerge/>
          </w:tcPr>
          <w:p w14:paraId="5E57A4BB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63578CF2" w14:textId="77777777" w:rsidR="000052D7" w:rsidRPr="00BC0B77" w:rsidRDefault="000052D7" w:rsidP="000052D7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776" w:type="pct"/>
          </w:tcPr>
          <w:p w14:paraId="30C71926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611C9C99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21B07299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595B8B1C" w14:textId="77777777" w:rsidTr="00274637">
        <w:trPr>
          <w:trHeight w:val="260"/>
        </w:trPr>
        <w:tc>
          <w:tcPr>
            <w:tcW w:w="447" w:type="pct"/>
            <w:vMerge w:val="restart"/>
          </w:tcPr>
          <w:p w14:paraId="0B235BE1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4" w:type="pct"/>
          </w:tcPr>
          <w:p w14:paraId="66886A7A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776" w:type="pct"/>
          </w:tcPr>
          <w:p w14:paraId="1A69BCD0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657D4004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110DCC19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0CB570E4" w14:textId="77777777" w:rsidTr="00274637">
        <w:trPr>
          <w:trHeight w:val="188"/>
        </w:trPr>
        <w:tc>
          <w:tcPr>
            <w:tcW w:w="447" w:type="pct"/>
            <w:vMerge/>
          </w:tcPr>
          <w:p w14:paraId="27F49B92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6E01072E" w14:textId="77777777" w:rsidR="000052D7" w:rsidRPr="00BC0B77" w:rsidRDefault="000052D7" w:rsidP="000052D7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776" w:type="pct"/>
          </w:tcPr>
          <w:p w14:paraId="387D5311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3AE8879F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05A7AD71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36170647" w14:textId="77777777" w:rsidTr="00274637">
        <w:trPr>
          <w:trHeight w:val="260"/>
        </w:trPr>
        <w:tc>
          <w:tcPr>
            <w:tcW w:w="447" w:type="pct"/>
            <w:vMerge/>
          </w:tcPr>
          <w:p w14:paraId="27B88E15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6E2F7865" w14:textId="77777777" w:rsidR="000052D7" w:rsidRPr="00BC0B77" w:rsidRDefault="000052D7" w:rsidP="000052D7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776" w:type="pct"/>
          </w:tcPr>
          <w:p w14:paraId="2E2AA072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345A02AB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7C251802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4F95A940" w14:textId="77777777" w:rsidTr="00274637">
        <w:trPr>
          <w:trHeight w:val="80"/>
        </w:trPr>
        <w:tc>
          <w:tcPr>
            <w:tcW w:w="447" w:type="pct"/>
            <w:vMerge/>
          </w:tcPr>
          <w:p w14:paraId="2C58ADE2" w14:textId="77777777" w:rsidR="000052D7" w:rsidRPr="00BC0B77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611373A4" w14:textId="77777777" w:rsidR="000052D7" w:rsidRPr="00BC0B77" w:rsidRDefault="000052D7" w:rsidP="000052D7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776" w:type="pct"/>
          </w:tcPr>
          <w:p w14:paraId="424851CA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6B768BD8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3DDFD907" w14:textId="77777777" w:rsidR="000052D7" w:rsidRPr="00BC0B77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31FE4F70" w14:textId="77777777" w:rsidTr="00274637">
        <w:tc>
          <w:tcPr>
            <w:tcW w:w="447" w:type="pct"/>
          </w:tcPr>
          <w:p w14:paraId="3B8ACF92" w14:textId="77777777" w:rsidR="000052D7" w:rsidRPr="008B399F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4" w:type="pct"/>
          </w:tcPr>
          <w:p w14:paraId="5749ED47" w14:textId="77777777" w:rsidR="000052D7" w:rsidRPr="008B399F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Animal husbandry </w:t>
            </w: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/technologies including feeding &amp; management of animals training programme organized</w:t>
            </w:r>
          </w:p>
        </w:tc>
        <w:tc>
          <w:tcPr>
            <w:tcW w:w="776" w:type="pct"/>
          </w:tcPr>
          <w:p w14:paraId="4A20A372" w14:textId="54490774" w:rsidR="000052D7" w:rsidRPr="008B399F" w:rsidRDefault="003250A2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38" w:type="pct"/>
          </w:tcPr>
          <w:p w14:paraId="612B2068" w14:textId="657897BE" w:rsidR="000052D7" w:rsidRPr="008B399F" w:rsidRDefault="00872791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24" w:type="pct"/>
          </w:tcPr>
          <w:p w14:paraId="4E87275F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31C286F2" w14:textId="77777777" w:rsidTr="00274637">
        <w:trPr>
          <w:trHeight w:val="272"/>
        </w:trPr>
        <w:tc>
          <w:tcPr>
            <w:tcW w:w="447" w:type="pct"/>
            <w:vMerge w:val="restart"/>
          </w:tcPr>
          <w:p w14:paraId="043A530F" w14:textId="77777777" w:rsidR="000052D7" w:rsidRPr="008B399F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pct"/>
          </w:tcPr>
          <w:p w14:paraId="4C9111FB" w14:textId="77777777" w:rsidR="000052D7" w:rsidRPr="008B399F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776" w:type="pct"/>
          </w:tcPr>
          <w:p w14:paraId="746BB87A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6391088B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4E01AFCF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4D8E205B" w14:textId="77777777" w:rsidTr="00274637">
        <w:trPr>
          <w:trHeight w:val="233"/>
        </w:trPr>
        <w:tc>
          <w:tcPr>
            <w:tcW w:w="447" w:type="pct"/>
            <w:vMerge/>
          </w:tcPr>
          <w:p w14:paraId="0EBFB73A" w14:textId="77777777" w:rsidR="000052D7" w:rsidRPr="008B399F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6BE4E038" w14:textId="77777777" w:rsidR="000052D7" w:rsidRPr="008B399F" w:rsidRDefault="000052D7" w:rsidP="000052D7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776" w:type="pct"/>
          </w:tcPr>
          <w:p w14:paraId="467AAE5E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6B8026E2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2E60AB08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D7" w:rsidRPr="008B399F" w14:paraId="1C2C465E" w14:textId="77777777" w:rsidTr="00274637">
        <w:trPr>
          <w:trHeight w:val="323"/>
        </w:trPr>
        <w:tc>
          <w:tcPr>
            <w:tcW w:w="447" w:type="pct"/>
            <w:vMerge/>
          </w:tcPr>
          <w:p w14:paraId="607C23B7" w14:textId="77777777" w:rsidR="000052D7" w:rsidRPr="008B399F" w:rsidRDefault="000052D7" w:rsidP="000052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</w:tcPr>
          <w:p w14:paraId="15730976" w14:textId="77777777" w:rsidR="000052D7" w:rsidRPr="008B399F" w:rsidRDefault="000052D7" w:rsidP="000052D7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776" w:type="pct"/>
          </w:tcPr>
          <w:p w14:paraId="793EAF82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14:paraId="74DFFE8B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5034FF20" w14:textId="77777777" w:rsidR="000052D7" w:rsidRPr="008B399F" w:rsidRDefault="000052D7" w:rsidP="000052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45285" w14:textId="77777777" w:rsidR="00274637" w:rsidRPr="008B399F" w:rsidRDefault="00274637" w:rsidP="00274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EB85E" w14:textId="77777777" w:rsidR="00274637" w:rsidRDefault="00274637" w:rsidP="00274637">
      <w:pPr>
        <w:rPr>
          <w:rFonts w:ascii="Times New Roman" w:hAnsi="Times New Roman" w:cs="Times New Roman"/>
        </w:rPr>
      </w:pPr>
    </w:p>
    <w:p w14:paraId="6D63D83F" w14:textId="77777777" w:rsidR="00274637" w:rsidRDefault="00274637" w:rsidP="00274637">
      <w:pPr>
        <w:rPr>
          <w:rFonts w:ascii="Times New Roman" w:hAnsi="Times New Roman" w:cs="Times New Roman"/>
        </w:rPr>
      </w:pPr>
    </w:p>
    <w:p w14:paraId="2A6BCA85" w14:textId="77777777" w:rsidR="00274637" w:rsidRPr="008B399F" w:rsidRDefault="00274637" w:rsidP="00274637">
      <w:pPr>
        <w:rPr>
          <w:rFonts w:ascii="Times New Roman" w:hAnsi="Times New Roman" w:cs="Times New Roman"/>
        </w:rPr>
      </w:pPr>
    </w:p>
    <w:p w14:paraId="04451DDF" w14:textId="77777777" w:rsidR="00274637" w:rsidRDefault="00274637" w:rsidP="00274637"/>
    <w:p w14:paraId="6A97A769" w14:textId="77777777" w:rsidR="00054C6F" w:rsidRDefault="00054C6F"/>
    <w:sectPr w:rsidR="00054C6F" w:rsidSect="002746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CF7"/>
    <w:multiLevelType w:val="hybridMultilevel"/>
    <w:tmpl w:val="DDC67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7628"/>
    <w:multiLevelType w:val="hybridMultilevel"/>
    <w:tmpl w:val="3F5C3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972EA"/>
    <w:multiLevelType w:val="hybridMultilevel"/>
    <w:tmpl w:val="7AD81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54481"/>
    <w:multiLevelType w:val="hybridMultilevel"/>
    <w:tmpl w:val="B4FE0B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37"/>
    <w:rsid w:val="000052D7"/>
    <w:rsid w:val="00046085"/>
    <w:rsid w:val="00054C6F"/>
    <w:rsid w:val="00085B85"/>
    <w:rsid w:val="00091789"/>
    <w:rsid w:val="00103419"/>
    <w:rsid w:val="00193774"/>
    <w:rsid w:val="001C0DB9"/>
    <w:rsid w:val="001D231B"/>
    <w:rsid w:val="001F570D"/>
    <w:rsid w:val="00274637"/>
    <w:rsid w:val="00283120"/>
    <w:rsid w:val="002E212A"/>
    <w:rsid w:val="00311D9C"/>
    <w:rsid w:val="00312FD6"/>
    <w:rsid w:val="003250A2"/>
    <w:rsid w:val="003B47D5"/>
    <w:rsid w:val="00485DC1"/>
    <w:rsid w:val="004A2155"/>
    <w:rsid w:val="004E35D9"/>
    <w:rsid w:val="004F0E4D"/>
    <w:rsid w:val="00552A60"/>
    <w:rsid w:val="00592FD2"/>
    <w:rsid w:val="005B1C82"/>
    <w:rsid w:val="00612020"/>
    <w:rsid w:val="00667552"/>
    <w:rsid w:val="007174F7"/>
    <w:rsid w:val="00772605"/>
    <w:rsid w:val="007B4380"/>
    <w:rsid w:val="00806481"/>
    <w:rsid w:val="00835E04"/>
    <w:rsid w:val="00872791"/>
    <w:rsid w:val="009350DB"/>
    <w:rsid w:val="009A3D9B"/>
    <w:rsid w:val="009B41C7"/>
    <w:rsid w:val="00A71744"/>
    <w:rsid w:val="00A73010"/>
    <w:rsid w:val="00A87280"/>
    <w:rsid w:val="00B56462"/>
    <w:rsid w:val="00BC123D"/>
    <w:rsid w:val="00BF2BE7"/>
    <w:rsid w:val="00C3750F"/>
    <w:rsid w:val="00C44EF1"/>
    <w:rsid w:val="00CF1B54"/>
    <w:rsid w:val="00D20C68"/>
    <w:rsid w:val="00D27DE7"/>
    <w:rsid w:val="00D42480"/>
    <w:rsid w:val="00E42333"/>
    <w:rsid w:val="00ED4C6A"/>
    <w:rsid w:val="00ED5BE9"/>
    <w:rsid w:val="00F12502"/>
    <w:rsid w:val="00FC6B01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ED20"/>
  <w15:chartTrackingRefBased/>
  <w15:docId w15:val="{096B6F21-7FDB-4163-B30E-9858118E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63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746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63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Caption">
    <w:name w:val="caption"/>
    <w:basedOn w:val="Normal"/>
    <w:next w:val="Normal"/>
    <w:unhideWhenUsed/>
    <w:qFormat/>
    <w:rsid w:val="002746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nhideWhenUsed/>
    <w:rsid w:val="0027463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7463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7463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74637"/>
    <w:pPr>
      <w:spacing w:after="0" w:line="240" w:lineRule="auto"/>
    </w:pPr>
    <w:rPr>
      <w:rFonts w:ascii="Calibri" w:eastAsia="Times New Roman" w:hAnsi="Calibri" w:cs="Mangal"/>
    </w:rPr>
  </w:style>
  <w:style w:type="paragraph" w:styleId="ListParagraph">
    <w:name w:val="List Paragraph"/>
    <w:basedOn w:val="Normal"/>
    <w:uiPriority w:val="34"/>
    <w:qFormat/>
    <w:rsid w:val="00274637"/>
    <w:pPr>
      <w:ind w:left="720"/>
      <w:contextualSpacing/>
    </w:pPr>
    <w:rPr>
      <w:rFonts w:ascii="Calibri" w:eastAsia="Calibri" w:hAnsi="Calibri" w:cs="Mangal"/>
    </w:rPr>
  </w:style>
  <w:style w:type="character" w:customStyle="1" w:styleId="NoSpacingChar">
    <w:name w:val="No Spacing Char"/>
    <w:link w:val="NoSpacing"/>
    <w:uiPriority w:val="1"/>
    <w:rsid w:val="00274637"/>
    <w:rPr>
      <w:rFonts w:ascii="Calibri" w:eastAsia="Times New Roman" w:hAnsi="Calibri" w:cs="Mangal"/>
    </w:rPr>
  </w:style>
  <w:style w:type="paragraph" w:styleId="NormalWeb">
    <w:name w:val="Normal (Web)"/>
    <w:basedOn w:val="Normal"/>
    <w:uiPriority w:val="99"/>
    <w:unhideWhenUsed/>
    <w:rsid w:val="0027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aliases w:val=" Char"/>
    <w:basedOn w:val="Normal"/>
    <w:link w:val="FooterChar"/>
    <w:uiPriority w:val="99"/>
    <w:rsid w:val="0027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27463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ABDUL SHAKOOR</cp:lastModifiedBy>
  <cp:revision>3</cp:revision>
  <dcterms:created xsi:type="dcterms:W3CDTF">2018-04-07T17:51:00Z</dcterms:created>
  <dcterms:modified xsi:type="dcterms:W3CDTF">2018-04-07T18:13:00Z</dcterms:modified>
</cp:coreProperties>
</file>